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D95" w:rsidRDefault="00A61D95" w:rsidP="00A61D9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ПЛОТАВСКОГО СЕЛЬСОВЕТА</w:t>
      </w:r>
    </w:p>
    <w:p w:rsidR="00A61D95" w:rsidRDefault="00A61D95" w:rsidP="00A61D95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АЛЕЙСКОГО РАЙОНА АЛТАЙСКОГО КРАЯ</w:t>
      </w:r>
    </w:p>
    <w:p w:rsidR="00A61D95" w:rsidRDefault="00A61D95" w:rsidP="00A61D95">
      <w:pPr>
        <w:jc w:val="center"/>
        <w:rPr>
          <w:sz w:val="28"/>
          <w:szCs w:val="28"/>
        </w:rPr>
      </w:pPr>
    </w:p>
    <w:p w:rsidR="00A61D95" w:rsidRDefault="00A61D95" w:rsidP="00A61D95">
      <w:pPr>
        <w:rPr>
          <w:sz w:val="28"/>
          <w:szCs w:val="28"/>
        </w:rPr>
      </w:pPr>
    </w:p>
    <w:p w:rsidR="00A61D95" w:rsidRDefault="00A61D95" w:rsidP="00A61D95">
      <w:pPr>
        <w:rPr>
          <w:sz w:val="28"/>
          <w:szCs w:val="28"/>
        </w:rPr>
      </w:pPr>
    </w:p>
    <w:p w:rsidR="00A61D95" w:rsidRDefault="00A61D95" w:rsidP="00A61D9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A61D95" w:rsidRDefault="00A61D95" w:rsidP="00A61D95">
      <w:pPr>
        <w:rPr>
          <w:sz w:val="28"/>
          <w:szCs w:val="28"/>
        </w:rPr>
      </w:pPr>
      <w:r>
        <w:rPr>
          <w:sz w:val="28"/>
          <w:szCs w:val="28"/>
        </w:rPr>
        <w:t>28.12.2020                                                                                                                   №  33</w:t>
      </w:r>
    </w:p>
    <w:p w:rsidR="00A61D95" w:rsidRDefault="00A61D95" w:rsidP="00A61D95">
      <w:pPr>
        <w:jc w:val="center"/>
      </w:pPr>
      <w:r>
        <w:t>с.Плотава</w:t>
      </w:r>
    </w:p>
    <w:p w:rsidR="00A61D95" w:rsidRDefault="00A61D95" w:rsidP="00A61D95">
      <w:pPr>
        <w:rPr>
          <w:sz w:val="28"/>
          <w:szCs w:val="28"/>
        </w:rPr>
      </w:pPr>
    </w:p>
    <w:p w:rsidR="00296CBD" w:rsidRDefault="00296CBD"/>
    <w:p w:rsidR="00A61D95" w:rsidRPr="00A61D95" w:rsidRDefault="00A61D95" w:rsidP="00A61D95">
      <w:pPr>
        <w:tabs>
          <w:tab w:val="right" w:pos="4306"/>
        </w:tabs>
        <w:spacing w:line="322" w:lineRule="exact"/>
        <w:ind w:right="5060"/>
        <w:jc w:val="both"/>
        <w:rPr>
          <w:sz w:val="28"/>
          <w:szCs w:val="28"/>
        </w:rPr>
      </w:pPr>
      <w:r w:rsidRPr="00A61D95">
        <w:rPr>
          <w:sz w:val="28"/>
          <w:szCs w:val="28"/>
        </w:rPr>
        <w:t>Об утверждении Плана противодействия коррупции в муни</w:t>
      </w:r>
      <w:r w:rsidRPr="00A61D95">
        <w:rPr>
          <w:rStyle w:val="20"/>
        </w:rPr>
        <w:t>ц</w:t>
      </w:r>
      <w:r w:rsidRPr="00A61D95">
        <w:rPr>
          <w:sz w:val="28"/>
          <w:szCs w:val="28"/>
        </w:rPr>
        <w:t>ипальном</w:t>
      </w:r>
      <w:r w:rsidRPr="00A61D95">
        <w:rPr>
          <w:sz w:val="28"/>
          <w:szCs w:val="28"/>
        </w:rPr>
        <w:tab/>
        <w:t>образовании</w:t>
      </w:r>
    </w:p>
    <w:p w:rsidR="00A61D95" w:rsidRPr="00A61D95" w:rsidRDefault="008C5134" w:rsidP="00A61D95">
      <w:pPr>
        <w:spacing w:line="322" w:lineRule="exact"/>
        <w:ind w:right="50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Плотавский</w:t>
      </w:r>
      <w:proofErr w:type="spellEnd"/>
      <w:r w:rsidR="00A61D95" w:rsidRPr="00A61D95">
        <w:rPr>
          <w:sz w:val="28"/>
          <w:szCs w:val="28"/>
        </w:rPr>
        <w:t xml:space="preserve"> сельсовет </w:t>
      </w:r>
      <w:proofErr w:type="spellStart"/>
      <w:r w:rsidR="00A61D95" w:rsidRPr="00A61D95">
        <w:rPr>
          <w:sz w:val="28"/>
          <w:szCs w:val="28"/>
        </w:rPr>
        <w:t>Алейского</w:t>
      </w:r>
      <w:proofErr w:type="spellEnd"/>
      <w:r w:rsidR="00A61D95" w:rsidRPr="00A61D95">
        <w:rPr>
          <w:sz w:val="28"/>
          <w:szCs w:val="28"/>
        </w:rPr>
        <w:t xml:space="preserve"> района Алтайского края на 2021 год</w:t>
      </w:r>
    </w:p>
    <w:p w:rsidR="00A61D95" w:rsidRDefault="00A61D95"/>
    <w:p w:rsidR="00A61D95" w:rsidRDefault="00A61D95"/>
    <w:p w:rsidR="00A61D95" w:rsidRPr="008C5134" w:rsidRDefault="00A61D95" w:rsidP="00A61D95">
      <w:pPr>
        <w:framePr w:w="9408" w:h="4891" w:hRule="exact" w:wrap="none" w:vAnchor="page" w:hAnchor="page" w:x="1670" w:y="6258"/>
        <w:spacing w:after="236" w:line="322" w:lineRule="exact"/>
        <w:ind w:firstLine="740"/>
        <w:jc w:val="both"/>
        <w:rPr>
          <w:sz w:val="28"/>
          <w:szCs w:val="28"/>
        </w:rPr>
      </w:pPr>
      <w:r w:rsidRPr="008C5134">
        <w:rPr>
          <w:sz w:val="28"/>
          <w:szCs w:val="28"/>
        </w:rPr>
        <w:t xml:space="preserve">В соответствии с пунктом 4 статьи 5 Федерального закона от 25.12.2008 </w:t>
      </w:r>
      <w:r w:rsidRPr="008C5134">
        <w:rPr>
          <w:sz w:val="28"/>
          <w:szCs w:val="28"/>
          <w:lang w:val="en-US" w:eastAsia="en-US" w:bidi="en-US"/>
        </w:rPr>
        <w:t>N</w:t>
      </w:r>
      <w:r w:rsidRPr="008C5134">
        <w:rPr>
          <w:sz w:val="28"/>
          <w:szCs w:val="28"/>
          <w:lang w:eastAsia="en-US" w:bidi="en-US"/>
        </w:rPr>
        <w:t xml:space="preserve"> </w:t>
      </w:r>
      <w:r w:rsidRPr="008C5134">
        <w:rPr>
          <w:sz w:val="28"/>
          <w:szCs w:val="28"/>
        </w:rPr>
        <w:t>273-ФЗ "О противодействии коррупции", законом Алтайского края от 03.06.2010 № 46-ЗС «О противодействии коррупции в Алтайском крае», руководствуясь Уставом муниципального образ</w:t>
      </w:r>
      <w:r w:rsidR="008C5134">
        <w:rPr>
          <w:sz w:val="28"/>
          <w:szCs w:val="28"/>
        </w:rPr>
        <w:t xml:space="preserve">ования </w:t>
      </w:r>
      <w:proofErr w:type="spellStart"/>
      <w:r w:rsidR="008C5134">
        <w:rPr>
          <w:sz w:val="28"/>
          <w:szCs w:val="28"/>
        </w:rPr>
        <w:t>Плотавский</w:t>
      </w:r>
      <w:proofErr w:type="spellEnd"/>
      <w:r w:rsidRPr="008C5134">
        <w:rPr>
          <w:sz w:val="28"/>
          <w:szCs w:val="28"/>
        </w:rPr>
        <w:t xml:space="preserve"> сельсовет </w:t>
      </w:r>
      <w:proofErr w:type="spellStart"/>
      <w:r w:rsidRPr="008C5134">
        <w:rPr>
          <w:sz w:val="28"/>
          <w:szCs w:val="28"/>
        </w:rPr>
        <w:t>Алейского</w:t>
      </w:r>
      <w:proofErr w:type="spellEnd"/>
      <w:r w:rsidRPr="008C5134">
        <w:rPr>
          <w:sz w:val="28"/>
          <w:szCs w:val="28"/>
        </w:rPr>
        <w:t xml:space="preserve"> района Алтайского края, в целях совершенствования работы по противодейст</w:t>
      </w:r>
      <w:r w:rsidR="008C5134">
        <w:rPr>
          <w:sz w:val="28"/>
          <w:szCs w:val="28"/>
        </w:rPr>
        <w:t xml:space="preserve">вию коррупции на территории </w:t>
      </w:r>
      <w:proofErr w:type="spellStart"/>
      <w:r w:rsidR="008C5134">
        <w:rPr>
          <w:sz w:val="28"/>
          <w:szCs w:val="28"/>
        </w:rPr>
        <w:t>Плотавского</w:t>
      </w:r>
      <w:proofErr w:type="spellEnd"/>
      <w:r w:rsidRPr="008C5134">
        <w:rPr>
          <w:sz w:val="28"/>
          <w:szCs w:val="28"/>
        </w:rPr>
        <w:t xml:space="preserve"> сельсовета </w:t>
      </w:r>
      <w:proofErr w:type="spellStart"/>
      <w:r w:rsidRPr="008C5134">
        <w:rPr>
          <w:sz w:val="28"/>
          <w:szCs w:val="28"/>
        </w:rPr>
        <w:t>Алейского</w:t>
      </w:r>
      <w:proofErr w:type="spellEnd"/>
      <w:r w:rsidRPr="008C5134">
        <w:rPr>
          <w:sz w:val="28"/>
          <w:szCs w:val="28"/>
        </w:rPr>
        <w:t xml:space="preserve"> района Алтайского края </w:t>
      </w:r>
      <w:proofErr w:type="spellStart"/>
      <w:r w:rsidRPr="008C5134">
        <w:rPr>
          <w:sz w:val="28"/>
          <w:szCs w:val="28"/>
        </w:rPr>
        <w:t>п</w:t>
      </w:r>
      <w:proofErr w:type="spellEnd"/>
      <w:r w:rsidRPr="008C5134">
        <w:rPr>
          <w:sz w:val="28"/>
          <w:szCs w:val="28"/>
        </w:rPr>
        <w:t xml:space="preserve"> о с т а </w:t>
      </w:r>
      <w:proofErr w:type="spellStart"/>
      <w:r w:rsidRPr="008C5134">
        <w:rPr>
          <w:sz w:val="28"/>
          <w:szCs w:val="28"/>
        </w:rPr>
        <w:t>н</w:t>
      </w:r>
      <w:proofErr w:type="spellEnd"/>
      <w:r w:rsidRPr="008C5134">
        <w:rPr>
          <w:sz w:val="28"/>
          <w:szCs w:val="28"/>
        </w:rPr>
        <w:t xml:space="preserve"> о в л я ю:</w:t>
      </w:r>
    </w:p>
    <w:p w:rsidR="00A61D95" w:rsidRPr="008C5134" w:rsidRDefault="00A61D95" w:rsidP="00A61D95">
      <w:pPr>
        <w:framePr w:w="9408" w:h="4891" w:hRule="exact" w:wrap="none" w:vAnchor="page" w:hAnchor="page" w:x="1670" w:y="6258"/>
        <w:widowControl w:val="0"/>
        <w:numPr>
          <w:ilvl w:val="0"/>
          <w:numId w:val="1"/>
        </w:numPr>
        <w:tabs>
          <w:tab w:val="left" w:pos="1067"/>
        </w:tabs>
        <w:spacing w:line="326" w:lineRule="exact"/>
        <w:ind w:firstLine="740"/>
        <w:jc w:val="both"/>
        <w:rPr>
          <w:sz w:val="28"/>
          <w:szCs w:val="28"/>
        </w:rPr>
      </w:pPr>
      <w:r w:rsidRPr="008C5134">
        <w:rPr>
          <w:sz w:val="28"/>
          <w:szCs w:val="28"/>
        </w:rPr>
        <w:t>Утвердить План противодействия коррупции в мун</w:t>
      </w:r>
      <w:r w:rsidR="008C5134">
        <w:rPr>
          <w:sz w:val="28"/>
          <w:szCs w:val="28"/>
        </w:rPr>
        <w:t xml:space="preserve">иципальном образовании </w:t>
      </w:r>
      <w:proofErr w:type="spellStart"/>
      <w:r w:rsidR="008C5134">
        <w:rPr>
          <w:sz w:val="28"/>
          <w:szCs w:val="28"/>
        </w:rPr>
        <w:t>Плотавский</w:t>
      </w:r>
      <w:proofErr w:type="spellEnd"/>
      <w:r w:rsidRPr="008C5134">
        <w:rPr>
          <w:sz w:val="28"/>
          <w:szCs w:val="28"/>
        </w:rPr>
        <w:t xml:space="preserve"> сельсовет </w:t>
      </w:r>
      <w:proofErr w:type="spellStart"/>
      <w:r w:rsidRPr="008C5134">
        <w:rPr>
          <w:sz w:val="28"/>
          <w:szCs w:val="28"/>
        </w:rPr>
        <w:t>Алейского</w:t>
      </w:r>
      <w:proofErr w:type="spellEnd"/>
      <w:r w:rsidRPr="008C5134">
        <w:rPr>
          <w:sz w:val="28"/>
          <w:szCs w:val="28"/>
        </w:rPr>
        <w:t xml:space="preserve"> района Алтайского края на 2021 год (прилагается)</w:t>
      </w:r>
    </w:p>
    <w:p w:rsidR="00A61D95" w:rsidRPr="008C5134" w:rsidRDefault="00A61D95" w:rsidP="00A61D95">
      <w:pPr>
        <w:framePr w:w="9408" w:h="4891" w:hRule="exact" w:wrap="none" w:vAnchor="page" w:hAnchor="page" w:x="1670" w:y="6258"/>
        <w:widowControl w:val="0"/>
        <w:numPr>
          <w:ilvl w:val="0"/>
          <w:numId w:val="1"/>
        </w:numPr>
        <w:tabs>
          <w:tab w:val="left" w:pos="1067"/>
        </w:tabs>
        <w:spacing w:line="322" w:lineRule="exact"/>
        <w:ind w:firstLine="740"/>
        <w:jc w:val="both"/>
        <w:rPr>
          <w:sz w:val="28"/>
          <w:szCs w:val="28"/>
        </w:rPr>
      </w:pPr>
      <w:r w:rsidRPr="008C5134">
        <w:rPr>
          <w:sz w:val="28"/>
          <w:szCs w:val="28"/>
        </w:rPr>
        <w:t>Обнародовать</w:t>
      </w:r>
      <w:r w:rsidR="008C5134">
        <w:rPr>
          <w:sz w:val="28"/>
          <w:szCs w:val="28"/>
        </w:rPr>
        <w:t xml:space="preserve"> </w:t>
      </w:r>
      <w:r w:rsidRPr="008C5134">
        <w:rPr>
          <w:sz w:val="28"/>
          <w:szCs w:val="28"/>
        </w:rPr>
        <w:t>настоящее постановление в установленном порядке.</w:t>
      </w:r>
    </w:p>
    <w:p w:rsidR="00A61D95" w:rsidRPr="008C5134" w:rsidRDefault="00A61D95" w:rsidP="00A61D95">
      <w:pPr>
        <w:framePr w:w="9408" w:h="4891" w:hRule="exact" w:wrap="none" w:vAnchor="page" w:hAnchor="page" w:x="1670" w:y="6258"/>
        <w:widowControl w:val="0"/>
        <w:numPr>
          <w:ilvl w:val="0"/>
          <w:numId w:val="1"/>
        </w:numPr>
        <w:tabs>
          <w:tab w:val="left" w:pos="1067"/>
        </w:tabs>
        <w:spacing w:line="322" w:lineRule="exact"/>
        <w:ind w:firstLine="740"/>
        <w:jc w:val="both"/>
        <w:rPr>
          <w:sz w:val="28"/>
          <w:szCs w:val="28"/>
        </w:rPr>
      </w:pPr>
      <w:r w:rsidRPr="008C5134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A61D95" w:rsidRPr="008C5134" w:rsidRDefault="00A61D95" w:rsidP="00A61D95">
      <w:pPr>
        <w:framePr w:wrap="none" w:vAnchor="page" w:hAnchor="page" w:x="1670" w:y="11768"/>
        <w:spacing w:line="280" w:lineRule="exact"/>
        <w:ind w:right="7310"/>
        <w:jc w:val="both"/>
        <w:rPr>
          <w:sz w:val="28"/>
          <w:szCs w:val="28"/>
        </w:rPr>
      </w:pPr>
      <w:r w:rsidRPr="008C5134">
        <w:rPr>
          <w:sz w:val="28"/>
          <w:szCs w:val="28"/>
        </w:rPr>
        <w:t>Глава сельсовета</w:t>
      </w:r>
    </w:p>
    <w:p w:rsidR="00A61D95" w:rsidRPr="008C5134" w:rsidRDefault="008C5134" w:rsidP="00A61D95">
      <w:pPr>
        <w:framePr w:wrap="none" w:vAnchor="page" w:hAnchor="page" w:x="9571" w:y="11763"/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О.А. Богачева</w:t>
      </w:r>
    </w:p>
    <w:p w:rsidR="00A61D95" w:rsidRDefault="00A61D95" w:rsidP="00A61D95">
      <w:pPr>
        <w:rPr>
          <w:sz w:val="2"/>
          <w:szCs w:val="2"/>
        </w:rPr>
        <w:sectPr w:rsidR="00A61D95" w:rsidSect="008C5134">
          <w:pgSz w:w="11900" w:h="16840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A61D95" w:rsidRDefault="00A61D95" w:rsidP="00A61D95">
      <w:pPr>
        <w:pStyle w:val="30"/>
        <w:framePr w:w="9586" w:h="1167" w:hRule="exact" w:wrap="none" w:vAnchor="page" w:hAnchor="page" w:x="1584" w:y="1093"/>
        <w:shd w:val="clear" w:color="auto" w:fill="auto"/>
        <w:spacing w:before="0" w:after="0" w:line="274" w:lineRule="exact"/>
        <w:ind w:left="5160"/>
        <w:jc w:val="left"/>
      </w:pPr>
      <w:r>
        <w:lastRenderedPageBreak/>
        <w:t>Утвержден</w:t>
      </w:r>
    </w:p>
    <w:p w:rsidR="00A61D95" w:rsidRDefault="00A61D95" w:rsidP="00A61D95">
      <w:pPr>
        <w:pStyle w:val="30"/>
        <w:framePr w:w="9586" w:h="1167" w:hRule="exact" w:wrap="none" w:vAnchor="page" w:hAnchor="page" w:x="1584" w:y="1093"/>
        <w:shd w:val="clear" w:color="auto" w:fill="auto"/>
        <w:spacing w:before="0" w:after="0" w:line="274" w:lineRule="exact"/>
        <w:ind w:left="5160"/>
        <w:jc w:val="left"/>
      </w:pPr>
      <w:r>
        <w:t>постановлением Администрации</w:t>
      </w:r>
    </w:p>
    <w:p w:rsidR="00A61D95" w:rsidRDefault="00A61D95" w:rsidP="00A61D95">
      <w:pPr>
        <w:pStyle w:val="30"/>
        <w:framePr w:w="9586" w:h="1167" w:hRule="exact" w:wrap="none" w:vAnchor="page" w:hAnchor="page" w:x="1584" w:y="1093"/>
        <w:shd w:val="clear" w:color="auto" w:fill="auto"/>
        <w:spacing w:before="0" w:after="0" w:line="274" w:lineRule="exact"/>
        <w:ind w:left="5160"/>
        <w:jc w:val="left"/>
      </w:pPr>
      <w:r>
        <w:t>сельсовета</w:t>
      </w:r>
    </w:p>
    <w:p w:rsidR="00A61D95" w:rsidRDefault="008C5134" w:rsidP="00A61D95">
      <w:pPr>
        <w:pStyle w:val="30"/>
        <w:framePr w:w="9586" w:h="1167" w:hRule="exact" w:wrap="none" w:vAnchor="page" w:hAnchor="page" w:x="1584" w:y="1093"/>
        <w:shd w:val="clear" w:color="auto" w:fill="auto"/>
        <w:spacing w:before="0" w:after="0" w:line="274" w:lineRule="exact"/>
        <w:ind w:left="5160"/>
        <w:jc w:val="left"/>
      </w:pPr>
      <w:r>
        <w:t>от 28.12.2020 № 34</w:t>
      </w:r>
    </w:p>
    <w:p w:rsidR="00A61D95" w:rsidRDefault="00A61D95" w:rsidP="00A61D95">
      <w:pPr>
        <w:pStyle w:val="40"/>
        <w:framePr w:w="9586" w:h="884" w:hRule="exact" w:wrap="none" w:vAnchor="page" w:hAnchor="page" w:x="1584" w:y="2720"/>
        <w:shd w:val="clear" w:color="auto" w:fill="auto"/>
        <w:spacing w:before="0"/>
      </w:pPr>
      <w:r>
        <w:t>ПЛАН</w:t>
      </w:r>
    </w:p>
    <w:p w:rsidR="00A61D95" w:rsidRDefault="00A61D95" w:rsidP="00A61D95">
      <w:pPr>
        <w:pStyle w:val="30"/>
        <w:framePr w:w="9586" w:h="884" w:hRule="exact" w:wrap="none" w:vAnchor="page" w:hAnchor="page" w:x="1584" w:y="2720"/>
        <w:shd w:val="clear" w:color="auto" w:fill="auto"/>
        <w:spacing w:before="0" w:after="0" w:line="274" w:lineRule="exact"/>
      </w:pPr>
      <w:r>
        <w:t>противодействия коррупции в мун</w:t>
      </w:r>
      <w:r w:rsidR="008C5134">
        <w:t>иципальном образовании</w:t>
      </w:r>
      <w:r w:rsidR="008C5134">
        <w:br/>
      </w:r>
      <w:proofErr w:type="spellStart"/>
      <w:r w:rsidR="008C5134">
        <w:t>Плотавский</w:t>
      </w:r>
      <w:proofErr w:type="spellEnd"/>
      <w:r>
        <w:t xml:space="preserve"> сельсовет </w:t>
      </w:r>
      <w:proofErr w:type="spellStart"/>
      <w:r>
        <w:t>Алейского</w:t>
      </w:r>
      <w:proofErr w:type="spellEnd"/>
      <w:r>
        <w:t xml:space="preserve"> района Алтайского края на 2021 год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4816"/>
        <w:gridCol w:w="2020"/>
        <w:gridCol w:w="2170"/>
      </w:tblGrid>
      <w:tr w:rsidR="00A61D95" w:rsidTr="009601FB">
        <w:trPr>
          <w:trHeight w:hRule="exact" w:val="56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1D95" w:rsidRDefault="00A61D95" w:rsidP="009601FB">
            <w:pPr>
              <w:framePr w:w="9586" w:h="11698" w:wrap="none" w:vAnchor="page" w:hAnchor="page" w:x="1584" w:y="3847"/>
              <w:spacing w:after="60" w:line="220" w:lineRule="exact"/>
              <w:ind w:left="160"/>
            </w:pPr>
            <w:r>
              <w:rPr>
                <w:rStyle w:val="211pt"/>
              </w:rPr>
              <w:t>№</w:t>
            </w:r>
          </w:p>
          <w:p w:rsidR="00A61D95" w:rsidRDefault="00A61D95" w:rsidP="009601FB">
            <w:pPr>
              <w:framePr w:w="9586" w:h="11698" w:wrap="none" w:vAnchor="page" w:hAnchor="page" w:x="1584" w:y="3847"/>
              <w:spacing w:before="60" w:line="220" w:lineRule="exact"/>
              <w:ind w:left="160"/>
            </w:pPr>
            <w:proofErr w:type="spellStart"/>
            <w:r>
              <w:rPr>
                <w:rStyle w:val="211pt"/>
              </w:rPr>
              <w:t>п</w:t>
            </w:r>
            <w:proofErr w:type="spellEnd"/>
            <w:r>
              <w:rPr>
                <w:rStyle w:val="211pt"/>
              </w:rPr>
              <w:t>/</w:t>
            </w:r>
            <w:proofErr w:type="spellStart"/>
            <w:r>
              <w:rPr>
                <w:rStyle w:val="211pt"/>
              </w:rPr>
              <w:t>п</w:t>
            </w:r>
            <w:proofErr w:type="spellEnd"/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D95" w:rsidRDefault="00A61D95" w:rsidP="009601FB">
            <w:pPr>
              <w:framePr w:w="9586" w:h="11698" w:wrap="none" w:vAnchor="page" w:hAnchor="page" w:x="1584" w:y="3847"/>
              <w:spacing w:line="220" w:lineRule="exact"/>
            </w:pPr>
            <w:r>
              <w:rPr>
                <w:rStyle w:val="211pt"/>
              </w:rPr>
              <w:t>Наименование мероприятий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1D95" w:rsidRDefault="00A61D95" w:rsidP="009601FB">
            <w:pPr>
              <w:framePr w:w="9586" w:h="11698" w:wrap="none" w:vAnchor="page" w:hAnchor="page" w:x="1584" w:y="3847"/>
              <w:spacing w:after="120" w:line="220" w:lineRule="exact"/>
            </w:pPr>
            <w:r>
              <w:rPr>
                <w:rStyle w:val="211pt"/>
              </w:rPr>
              <w:t>Срок</w:t>
            </w:r>
          </w:p>
          <w:p w:rsidR="00A61D95" w:rsidRDefault="00A61D95" w:rsidP="009601FB">
            <w:pPr>
              <w:framePr w:w="9586" w:h="11698" w:wrap="none" w:vAnchor="page" w:hAnchor="page" w:x="1584" w:y="3847"/>
              <w:spacing w:before="120" w:line="220" w:lineRule="exact"/>
            </w:pPr>
            <w:r>
              <w:rPr>
                <w:rStyle w:val="211pt"/>
              </w:rPr>
              <w:t>исполнения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D95" w:rsidRDefault="00A61D95" w:rsidP="009601FB">
            <w:pPr>
              <w:framePr w:w="9586" w:h="11698" w:wrap="none" w:vAnchor="page" w:hAnchor="page" w:x="1584" w:y="3847"/>
              <w:spacing w:line="220" w:lineRule="exact"/>
              <w:ind w:left="200"/>
            </w:pPr>
            <w:r>
              <w:rPr>
                <w:rStyle w:val="211pt"/>
              </w:rPr>
              <w:t>Ответственный</w:t>
            </w:r>
          </w:p>
        </w:tc>
      </w:tr>
      <w:tr w:rsidR="00A61D95" w:rsidTr="009601FB">
        <w:trPr>
          <w:trHeight w:hRule="exact" w:val="28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1D95" w:rsidRDefault="00A61D95" w:rsidP="008C5134">
            <w:pPr>
              <w:framePr w:w="9586" w:h="11698" w:wrap="none" w:vAnchor="page" w:hAnchor="page" w:x="1584" w:y="3847"/>
              <w:spacing w:line="220" w:lineRule="exact"/>
              <w:ind w:left="260"/>
              <w:jc w:val="center"/>
            </w:pPr>
            <w:r>
              <w:rPr>
                <w:rStyle w:val="211pt0"/>
              </w:rPr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1D95" w:rsidRDefault="00A61D95" w:rsidP="008C5134">
            <w:pPr>
              <w:framePr w:w="9586" w:h="11698" w:wrap="none" w:vAnchor="page" w:hAnchor="page" w:x="1584" w:y="3847"/>
              <w:spacing w:line="220" w:lineRule="exact"/>
              <w:jc w:val="center"/>
            </w:pPr>
            <w:r>
              <w:rPr>
                <w:rStyle w:val="211pt0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1D95" w:rsidRDefault="00A61D95" w:rsidP="008C5134">
            <w:pPr>
              <w:framePr w:w="9586" w:h="11698" w:wrap="none" w:vAnchor="page" w:hAnchor="page" w:x="1584" w:y="3847"/>
              <w:spacing w:line="220" w:lineRule="exact"/>
              <w:jc w:val="center"/>
            </w:pPr>
            <w:r>
              <w:rPr>
                <w:rStyle w:val="211pt0"/>
              </w:rPr>
              <w:t>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D95" w:rsidRDefault="00A61D95" w:rsidP="008C5134">
            <w:pPr>
              <w:framePr w:w="9586" w:h="11698" w:wrap="none" w:vAnchor="page" w:hAnchor="page" w:x="1584" w:y="3847"/>
              <w:spacing w:line="220" w:lineRule="exact"/>
              <w:jc w:val="center"/>
            </w:pPr>
            <w:r>
              <w:rPr>
                <w:rStyle w:val="211pt0"/>
              </w:rPr>
              <w:t>4</w:t>
            </w:r>
          </w:p>
        </w:tc>
      </w:tr>
      <w:tr w:rsidR="00A61D95" w:rsidTr="008C5134">
        <w:trPr>
          <w:trHeight w:hRule="exact" w:val="2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D95" w:rsidRDefault="00A61D95" w:rsidP="009601FB">
            <w:pPr>
              <w:framePr w:w="9586" w:h="11698" w:wrap="none" w:vAnchor="page" w:hAnchor="page" w:x="1584" w:y="3847"/>
              <w:spacing w:line="220" w:lineRule="exact"/>
              <w:ind w:left="160"/>
            </w:pPr>
            <w:r>
              <w:rPr>
                <w:rStyle w:val="211pt0"/>
              </w:rPr>
              <w:t>1.1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1D95" w:rsidRDefault="00A61D95" w:rsidP="009601FB">
            <w:pPr>
              <w:framePr w:w="9586" w:h="11698" w:wrap="none" w:vAnchor="page" w:hAnchor="page" w:x="1584" w:y="3847"/>
              <w:spacing w:line="274" w:lineRule="exact"/>
              <w:jc w:val="both"/>
            </w:pPr>
            <w:r>
              <w:rPr>
                <w:rStyle w:val="211pt0"/>
              </w:rPr>
              <w:t>Обеспечение контроля за соблюдением муниципальными служащими обязанностей, запретов и ограничений, связанных с прохождением муниципальной службы, а также требований к служебному положению, установленных действующим законодательством Российской Федерации о муниципальной службе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D95" w:rsidRDefault="00A61D95" w:rsidP="009601FB">
            <w:pPr>
              <w:framePr w:w="9586" w:h="11698" w:wrap="none" w:vAnchor="page" w:hAnchor="page" w:x="1584" w:y="3847"/>
              <w:spacing w:line="220" w:lineRule="exact"/>
            </w:pPr>
            <w:r>
              <w:rPr>
                <w:rStyle w:val="211pt0"/>
              </w:rPr>
              <w:t>постоянно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D95" w:rsidRDefault="00A61D95" w:rsidP="009601FB">
            <w:pPr>
              <w:framePr w:w="9586" w:h="11698" w:wrap="none" w:vAnchor="page" w:hAnchor="page" w:x="1584" w:y="3847"/>
              <w:spacing w:line="220" w:lineRule="exact"/>
              <w:ind w:left="200"/>
            </w:pPr>
            <w:r>
              <w:rPr>
                <w:rStyle w:val="211pt0"/>
              </w:rPr>
              <w:t>Глава сельсовета</w:t>
            </w:r>
          </w:p>
        </w:tc>
      </w:tr>
      <w:tr w:rsidR="00A61D95" w:rsidTr="009601FB">
        <w:trPr>
          <w:trHeight w:hRule="exact" w:val="111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D95" w:rsidRDefault="00A61D95" w:rsidP="009601FB">
            <w:pPr>
              <w:framePr w:w="9586" w:h="11698" w:wrap="none" w:vAnchor="page" w:hAnchor="page" w:x="1584" w:y="3847"/>
              <w:spacing w:line="220" w:lineRule="exact"/>
              <w:ind w:left="160"/>
            </w:pPr>
            <w:r>
              <w:rPr>
                <w:rStyle w:val="211pt0"/>
              </w:rPr>
              <w:t>1.2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1D95" w:rsidRDefault="00A61D95" w:rsidP="009601FB">
            <w:pPr>
              <w:framePr w:w="9586" w:h="11698" w:wrap="none" w:vAnchor="page" w:hAnchor="page" w:x="1584" w:y="3847"/>
              <w:spacing w:line="274" w:lineRule="exact"/>
              <w:jc w:val="both"/>
            </w:pPr>
            <w:r>
              <w:rPr>
                <w:rStyle w:val="211pt0"/>
              </w:rPr>
              <w:t>Обеспечение контроля за выполнением муниципальными служащими Кодекса этики и служебного поведения муниципальных служащих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D95" w:rsidRDefault="00A61D95" w:rsidP="009601FB">
            <w:pPr>
              <w:framePr w:w="9586" w:h="11698" w:wrap="none" w:vAnchor="page" w:hAnchor="page" w:x="1584" w:y="3847"/>
              <w:spacing w:line="220" w:lineRule="exact"/>
            </w:pPr>
            <w:r>
              <w:rPr>
                <w:rStyle w:val="211pt0"/>
              </w:rPr>
              <w:t>постоянно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D95" w:rsidRDefault="00A61D95" w:rsidP="009601FB">
            <w:pPr>
              <w:framePr w:w="9586" w:h="11698" w:wrap="none" w:vAnchor="page" w:hAnchor="page" w:x="1584" w:y="3847"/>
              <w:spacing w:line="220" w:lineRule="exact"/>
              <w:ind w:left="200"/>
            </w:pPr>
            <w:r>
              <w:rPr>
                <w:rStyle w:val="211pt0"/>
              </w:rPr>
              <w:t>Глава сельсовета</w:t>
            </w:r>
          </w:p>
        </w:tc>
      </w:tr>
      <w:tr w:rsidR="00A61D95" w:rsidTr="009601FB">
        <w:trPr>
          <w:trHeight w:hRule="exact" w:val="56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D95" w:rsidRDefault="00A61D95" w:rsidP="009601FB">
            <w:pPr>
              <w:framePr w:w="9586" w:h="11698" w:wrap="none" w:vAnchor="page" w:hAnchor="page" w:x="1584" w:y="3847"/>
              <w:spacing w:line="220" w:lineRule="exact"/>
              <w:ind w:left="160"/>
            </w:pPr>
            <w:r>
              <w:rPr>
                <w:rStyle w:val="211pt0"/>
              </w:rPr>
              <w:t>1.3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1D95" w:rsidRDefault="00A61D95" w:rsidP="009601FB">
            <w:pPr>
              <w:framePr w:w="9586" w:h="11698" w:wrap="none" w:vAnchor="page" w:hAnchor="page" w:x="1584" w:y="3847"/>
              <w:spacing w:line="274" w:lineRule="exact"/>
              <w:jc w:val="both"/>
            </w:pPr>
            <w:r>
              <w:rPr>
                <w:rStyle w:val="211pt0"/>
              </w:rPr>
              <w:t>Обеспечение соблюдения ограничений, касающихся получения подарков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D95" w:rsidRDefault="00A61D95" w:rsidP="009601FB">
            <w:pPr>
              <w:framePr w:w="9586" w:h="11698" w:wrap="none" w:vAnchor="page" w:hAnchor="page" w:x="1584" w:y="3847"/>
              <w:spacing w:line="220" w:lineRule="exact"/>
            </w:pPr>
            <w:r>
              <w:rPr>
                <w:rStyle w:val="211pt0"/>
              </w:rPr>
              <w:t>постоянно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D95" w:rsidRDefault="00A61D95" w:rsidP="009601FB">
            <w:pPr>
              <w:framePr w:w="9586" w:h="11698" w:wrap="none" w:vAnchor="page" w:hAnchor="page" w:x="1584" w:y="3847"/>
              <w:spacing w:line="220" w:lineRule="exact"/>
              <w:ind w:left="200"/>
            </w:pPr>
            <w:r>
              <w:rPr>
                <w:rStyle w:val="211pt0"/>
              </w:rPr>
              <w:t>Глава сельсовета</w:t>
            </w:r>
          </w:p>
        </w:tc>
      </w:tr>
      <w:tr w:rsidR="00A61D95" w:rsidTr="009601FB">
        <w:trPr>
          <w:trHeight w:hRule="exact" w:val="193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D95" w:rsidRDefault="00A61D95" w:rsidP="009601FB">
            <w:pPr>
              <w:framePr w:w="9586" w:h="11698" w:wrap="none" w:vAnchor="page" w:hAnchor="page" w:x="1584" w:y="3847"/>
              <w:spacing w:line="220" w:lineRule="exact"/>
              <w:ind w:left="160"/>
            </w:pPr>
            <w:r>
              <w:rPr>
                <w:rStyle w:val="211pt0"/>
              </w:rPr>
              <w:t>1.4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1D95" w:rsidRDefault="00A61D95" w:rsidP="009601FB">
            <w:pPr>
              <w:framePr w:w="9586" w:h="11698" w:wrap="none" w:vAnchor="page" w:hAnchor="page" w:x="1584" w:y="3847"/>
              <w:spacing w:line="274" w:lineRule="exact"/>
              <w:jc w:val="both"/>
            </w:pPr>
            <w:r>
              <w:rPr>
                <w:rStyle w:val="211pt0"/>
              </w:rPr>
              <w:t xml:space="preserve">Организация учета и анализа обращений, поступающих в администрацию </w:t>
            </w:r>
            <w:proofErr w:type="spellStart"/>
            <w:r w:rsidR="008C5134">
              <w:rPr>
                <w:rStyle w:val="211pt0"/>
              </w:rPr>
              <w:t>Плотавского</w:t>
            </w:r>
            <w:proofErr w:type="spellEnd"/>
            <w:r>
              <w:rPr>
                <w:rStyle w:val="211pt0"/>
              </w:rPr>
              <w:t xml:space="preserve"> сельсовета от граждан и организаций, в которых содержатся сообщения о коррупционных правонарушениях либо предложения по устранению </w:t>
            </w:r>
            <w:proofErr w:type="spellStart"/>
            <w:r>
              <w:rPr>
                <w:rStyle w:val="211pt0"/>
              </w:rPr>
              <w:t>антикоррупционных</w:t>
            </w:r>
            <w:proofErr w:type="spellEnd"/>
            <w:r>
              <w:rPr>
                <w:rStyle w:val="211pt0"/>
              </w:rPr>
              <w:t xml:space="preserve"> факторов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D95" w:rsidRDefault="00A61D95" w:rsidP="009601FB">
            <w:pPr>
              <w:framePr w:w="9586" w:h="11698" w:wrap="none" w:vAnchor="page" w:hAnchor="page" w:x="1584" w:y="3847"/>
              <w:spacing w:line="220" w:lineRule="exact"/>
              <w:ind w:left="320"/>
            </w:pPr>
            <w:r>
              <w:rPr>
                <w:rStyle w:val="211pt0"/>
              </w:rPr>
              <w:t>В течение года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D95" w:rsidRDefault="00A61D95" w:rsidP="009601FB">
            <w:pPr>
              <w:framePr w:w="9586" w:h="11698" w:wrap="none" w:vAnchor="page" w:hAnchor="page" w:x="1584" w:y="3847"/>
              <w:spacing w:line="220" w:lineRule="exact"/>
              <w:ind w:left="200"/>
            </w:pPr>
            <w:r>
              <w:rPr>
                <w:rStyle w:val="211pt0"/>
              </w:rPr>
              <w:t>Глава сельсовета</w:t>
            </w:r>
          </w:p>
        </w:tc>
      </w:tr>
      <w:tr w:rsidR="00A61D95" w:rsidTr="009601FB">
        <w:trPr>
          <w:trHeight w:hRule="exact" w:val="166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D95" w:rsidRDefault="00A61D95" w:rsidP="009601FB">
            <w:pPr>
              <w:framePr w:w="9586" w:h="11698" w:wrap="none" w:vAnchor="page" w:hAnchor="page" w:x="1584" w:y="3847"/>
              <w:spacing w:line="220" w:lineRule="exact"/>
              <w:ind w:left="160"/>
            </w:pPr>
            <w:r>
              <w:rPr>
                <w:rStyle w:val="211pt0"/>
              </w:rPr>
              <w:t>1.5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1D95" w:rsidRDefault="00A61D95" w:rsidP="009601FB">
            <w:pPr>
              <w:framePr w:w="9586" w:h="11698" w:wrap="none" w:vAnchor="page" w:hAnchor="page" w:x="1584" w:y="3847"/>
              <w:spacing w:line="274" w:lineRule="exact"/>
              <w:jc w:val="both"/>
            </w:pPr>
            <w:r>
              <w:rPr>
                <w:rStyle w:val="211pt0"/>
              </w:rPr>
              <w:t>Обмен информацией с правоохранительными органами при проверке лиц, претендующих на должность муниципальной службы в органах местного самоуправления района, на их причастность к преступной деятельности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D95" w:rsidRDefault="00A61D95" w:rsidP="009601FB">
            <w:pPr>
              <w:framePr w:w="9586" w:h="11698" w:wrap="none" w:vAnchor="page" w:hAnchor="page" w:x="1584" w:y="3847"/>
              <w:spacing w:after="60" w:line="220" w:lineRule="exact"/>
            </w:pPr>
            <w:r>
              <w:rPr>
                <w:rStyle w:val="211pt0"/>
              </w:rPr>
              <w:t>по мере</w:t>
            </w:r>
          </w:p>
          <w:p w:rsidR="00A61D95" w:rsidRDefault="00A61D95" w:rsidP="009601FB">
            <w:pPr>
              <w:framePr w:w="9586" w:h="11698" w:wrap="none" w:vAnchor="page" w:hAnchor="page" w:x="1584" w:y="3847"/>
              <w:spacing w:before="60" w:line="220" w:lineRule="exact"/>
            </w:pPr>
            <w:r>
              <w:rPr>
                <w:rStyle w:val="211pt0"/>
              </w:rPr>
              <w:t>необходимости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D95" w:rsidRDefault="00A61D95" w:rsidP="009601FB">
            <w:pPr>
              <w:framePr w:w="9586" w:h="11698" w:wrap="none" w:vAnchor="page" w:hAnchor="page" w:x="1584" w:y="3847"/>
              <w:spacing w:line="220" w:lineRule="exact"/>
              <w:ind w:left="200"/>
            </w:pPr>
            <w:r>
              <w:rPr>
                <w:rStyle w:val="211pt0"/>
              </w:rPr>
              <w:t>Глава сельсовета</w:t>
            </w:r>
          </w:p>
        </w:tc>
      </w:tr>
      <w:tr w:rsidR="00A61D95" w:rsidTr="009601FB">
        <w:trPr>
          <w:trHeight w:hRule="exact" w:val="166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D95" w:rsidRDefault="00A61D95" w:rsidP="009601FB">
            <w:pPr>
              <w:framePr w:w="9586" w:h="11698" w:wrap="none" w:vAnchor="page" w:hAnchor="page" w:x="1584" w:y="3847"/>
              <w:spacing w:line="220" w:lineRule="exact"/>
              <w:ind w:left="160"/>
            </w:pPr>
            <w:r>
              <w:rPr>
                <w:rStyle w:val="211pt0"/>
              </w:rPr>
              <w:t>1.6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1D95" w:rsidRDefault="00A61D95" w:rsidP="009601FB">
            <w:pPr>
              <w:framePr w:w="9586" w:h="11698" w:wrap="none" w:vAnchor="page" w:hAnchor="page" w:x="1584" w:y="3847"/>
              <w:spacing w:line="274" w:lineRule="exact"/>
              <w:jc w:val="both"/>
            </w:pPr>
            <w:r>
              <w:rPr>
                <w:rStyle w:val="211pt0"/>
              </w:rPr>
              <w:t xml:space="preserve">Рассмотрение отчета о выполнении плана противодействия коррупции и размещение отчета на официальном сайте Администрации </w:t>
            </w:r>
            <w:proofErr w:type="spellStart"/>
            <w:r>
              <w:rPr>
                <w:rStyle w:val="211pt0"/>
              </w:rPr>
              <w:t>Алейс</w:t>
            </w:r>
            <w:r w:rsidR="008C5134">
              <w:rPr>
                <w:rStyle w:val="211pt0"/>
              </w:rPr>
              <w:t>кого</w:t>
            </w:r>
            <w:proofErr w:type="spellEnd"/>
            <w:r w:rsidR="008C5134">
              <w:rPr>
                <w:rStyle w:val="211pt0"/>
              </w:rPr>
              <w:t xml:space="preserve"> района в разделе </w:t>
            </w:r>
            <w:proofErr w:type="spellStart"/>
            <w:r w:rsidR="008C5134">
              <w:rPr>
                <w:rStyle w:val="211pt0"/>
              </w:rPr>
              <w:t>Плотавский</w:t>
            </w:r>
            <w:proofErr w:type="spellEnd"/>
            <w:r>
              <w:rPr>
                <w:rStyle w:val="211pt0"/>
              </w:rPr>
              <w:t xml:space="preserve"> сельсовет» в рубрике «Противодействие коррупции»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D95" w:rsidRDefault="00A61D95" w:rsidP="009601FB">
            <w:pPr>
              <w:framePr w:w="9586" w:h="11698" w:wrap="none" w:vAnchor="page" w:hAnchor="page" w:x="1584" w:y="3847"/>
              <w:spacing w:line="274" w:lineRule="exact"/>
            </w:pPr>
            <w:r>
              <w:rPr>
                <w:rStyle w:val="211pt0"/>
              </w:rPr>
              <w:t>ежегодно до 1 февраля года, следующего за отчетным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D95" w:rsidRDefault="00A61D95" w:rsidP="009601FB">
            <w:pPr>
              <w:framePr w:w="9586" w:h="11698" w:wrap="none" w:vAnchor="page" w:hAnchor="page" w:x="1584" w:y="3847"/>
              <w:spacing w:line="220" w:lineRule="exact"/>
              <w:ind w:left="200"/>
            </w:pPr>
            <w:r>
              <w:rPr>
                <w:rStyle w:val="211pt0"/>
              </w:rPr>
              <w:t>Глава сельсовета</w:t>
            </w:r>
          </w:p>
        </w:tc>
      </w:tr>
      <w:tr w:rsidR="00A61D95" w:rsidTr="009601FB">
        <w:trPr>
          <w:trHeight w:hRule="exact" w:val="140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1D95" w:rsidRDefault="00A61D95" w:rsidP="009601FB">
            <w:pPr>
              <w:framePr w:w="9586" w:h="11698" w:wrap="none" w:vAnchor="page" w:hAnchor="page" w:x="1584" w:y="3847"/>
              <w:spacing w:line="220" w:lineRule="exact"/>
              <w:ind w:left="160"/>
            </w:pPr>
            <w:r>
              <w:rPr>
                <w:rStyle w:val="211pt0"/>
              </w:rPr>
              <w:t>1.7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1D95" w:rsidRDefault="00A61D95" w:rsidP="009601FB">
            <w:pPr>
              <w:framePr w:w="9586" w:h="11698" w:wrap="none" w:vAnchor="page" w:hAnchor="page" w:x="1584" w:y="3847"/>
              <w:spacing w:line="274" w:lineRule="exact"/>
              <w:jc w:val="both"/>
            </w:pPr>
            <w:r>
              <w:rPr>
                <w:rStyle w:val="211pt0"/>
              </w:rPr>
              <w:t>Контроль за соблюдением муниципальными служащими порядка уведомления Главы сельсовета о намерении выполнять иную оплачиваемую работу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1D95" w:rsidRDefault="00A61D95" w:rsidP="009601FB">
            <w:pPr>
              <w:framePr w:w="9586" w:h="11698" w:wrap="none" w:vAnchor="page" w:hAnchor="page" w:x="1584" w:y="3847"/>
              <w:spacing w:line="220" w:lineRule="exact"/>
            </w:pPr>
            <w:r>
              <w:rPr>
                <w:rStyle w:val="211pt0"/>
              </w:rPr>
              <w:t>в течение года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5" w:rsidRDefault="00A61D95" w:rsidP="009601FB">
            <w:pPr>
              <w:framePr w:w="9586" w:h="11698" w:wrap="none" w:vAnchor="page" w:hAnchor="page" w:x="1584" w:y="3847"/>
              <w:spacing w:line="220" w:lineRule="exact"/>
              <w:ind w:left="200"/>
            </w:pPr>
            <w:r>
              <w:rPr>
                <w:rStyle w:val="211pt0"/>
              </w:rPr>
              <w:t>Глава сельсовета</w:t>
            </w:r>
          </w:p>
        </w:tc>
      </w:tr>
    </w:tbl>
    <w:p w:rsidR="00A61D95" w:rsidRDefault="00A61D95" w:rsidP="00A61D95">
      <w:pPr>
        <w:rPr>
          <w:sz w:val="2"/>
          <w:szCs w:val="2"/>
        </w:rPr>
        <w:sectPr w:rsidR="00A61D9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4714"/>
        <w:gridCol w:w="2122"/>
        <w:gridCol w:w="2170"/>
      </w:tblGrid>
      <w:tr w:rsidR="00A61D95" w:rsidTr="009601FB">
        <w:trPr>
          <w:trHeight w:hRule="exact" w:val="288"/>
        </w:trPr>
        <w:tc>
          <w:tcPr>
            <w:tcW w:w="95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1D95" w:rsidRDefault="00A61D95" w:rsidP="009601FB">
            <w:pPr>
              <w:framePr w:w="9586" w:h="14458" w:wrap="none" w:vAnchor="page" w:hAnchor="page" w:x="1584" w:y="1135"/>
              <w:spacing w:line="220" w:lineRule="exact"/>
            </w:pPr>
            <w:r>
              <w:rPr>
                <w:rStyle w:val="211pt"/>
              </w:rPr>
              <w:lastRenderedPageBreak/>
              <w:t>2. Предотвращение и урегулирование конфликта интересов</w:t>
            </w:r>
          </w:p>
        </w:tc>
      </w:tr>
      <w:tr w:rsidR="00A61D95" w:rsidTr="009601FB">
        <w:trPr>
          <w:trHeight w:hRule="exact" w:val="222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D95" w:rsidRDefault="00A61D95" w:rsidP="009601FB">
            <w:pPr>
              <w:framePr w:w="9586" w:h="14458" w:wrap="none" w:vAnchor="page" w:hAnchor="page" w:x="1584" w:y="1135"/>
              <w:spacing w:line="220" w:lineRule="exact"/>
              <w:ind w:left="140"/>
            </w:pPr>
            <w:r>
              <w:rPr>
                <w:rStyle w:val="211pt0"/>
              </w:rPr>
              <w:t>2.1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1D95" w:rsidRDefault="00A61D95" w:rsidP="009601FB">
            <w:pPr>
              <w:framePr w:w="9586" w:h="14458" w:wrap="none" w:vAnchor="page" w:hAnchor="page" w:x="1584" w:y="1135"/>
              <w:spacing w:line="274" w:lineRule="exact"/>
              <w:jc w:val="both"/>
            </w:pPr>
            <w:r>
              <w:rPr>
                <w:rStyle w:val="211pt0"/>
              </w:rPr>
              <w:t>Контроль за соблюдением лицами, замещающими муниципальные должности, муниципальными служащими требований законодательства о противодействии коррупции, касающихся предотвращения и урегулирования конфликта интересов, в т.ч. за привлечением таких лиц к ответственности в случае их несоблюдения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D95" w:rsidRDefault="00A61D95" w:rsidP="009601FB">
            <w:pPr>
              <w:framePr w:w="9586" w:h="14458" w:wrap="none" w:vAnchor="page" w:hAnchor="page" w:x="1584" w:y="1135"/>
              <w:spacing w:line="220" w:lineRule="exact"/>
            </w:pPr>
            <w:r>
              <w:rPr>
                <w:rStyle w:val="211pt0"/>
              </w:rPr>
              <w:t>постоянно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D95" w:rsidRDefault="00A61D95" w:rsidP="009601FB">
            <w:pPr>
              <w:framePr w:w="9586" w:h="14458" w:wrap="none" w:vAnchor="page" w:hAnchor="page" w:x="1584" w:y="1135"/>
              <w:spacing w:line="220" w:lineRule="exact"/>
              <w:ind w:left="220"/>
            </w:pPr>
            <w:r>
              <w:rPr>
                <w:rStyle w:val="211pt0"/>
              </w:rPr>
              <w:t>Глава сельсовета</w:t>
            </w:r>
          </w:p>
        </w:tc>
      </w:tr>
      <w:tr w:rsidR="00A61D95" w:rsidTr="009601FB">
        <w:trPr>
          <w:trHeight w:hRule="exact" w:val="221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D95" w:rsidRDefault="00A61D95" w:rsidP="009601FB">
            <w:pPr>
              <w:framePr w:w="9586" w:h="14458" w:wrap="none" w:vAnchor="page" w:hAnchor="page" w:x="1584" w:y="1135"/>
              <w:spacing w:line="220" w:lineRule="exact"/>
              <w:ind w:left="140"/>
            </w:pPr>
            <w:r>
              <w:rPr>
                <w:rStyle w:val="211pt0"/>
              </w:rPr>
              <w:t>2.2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1D95" w:rsidRDefault="00A61D95" w:rsidP="009601FB">
            <w:pPr>
              <w:framePr w:w="9586" w:h="14458" w:wrap="none" w:vAnchor="page" w:hAnchor="page" w:x="1584" w:y="1135"/>
              <w:spacing w:line="274" w:lineRule="exact"/>
              <w:jc w:val="both"/>
            </w:pPr>
            <w:r>
              <w:rPr>
                <w:rStyle w:val="211pt0"/>
              </w:rPr>
              <w:t>Ведение личных дел муниципальных служащих, в т.ч. осуществление контроля за актуализацией сведений, содержащихся в анкетах, представляемых при поступлении на муниципальную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D95" w:rsidRDefault="00A61D95" w:rsidP="009601FB">
            <w:pPr>
              <w:framePr w:w="9586" w:h="14458" w:wrap="none" w:vAnchor="page" w:hAnchor="page" w:x="1584" w:y="1135"/>
              <w:spacing w:line="220" w:lineRule="exact"/>
            </w:pPr>
            <w:r>
              <w:rPr>
                <w:rStyle w:val="211pt0"/>
              </w:rPr>
              <w:t>постоянно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D95" w:rsidRDefault="00A61D95" w:rsidP="009601FB">
            <w:pPr>
              <w:framePr w:w="9586" w:h="14458" w:wrap="none" w:vAnchor="page" w:hAnchor="page" w:x="1584" w:y="1135"/>
              <w:spacing w:line="274" w:lineRule="exact"/>
            </w:pPr>
            <w:r>
              <w:rPr>
                <w:rStyle w:val="211pt0"/>
              </w:rPr>
              <w:t>Заместитель главы Администрации сельсовета</w:t>
            </w:r>
          </w:p>
        </w:tc>
      </w:tr>
      <w:tr w:rsidR="00A61D95" w:rsidTr="009601FB">
        <w:trPr>
          <w:trHeight w:hRule="exact" w:val="835"/>
        </w:trPr>
        <w:tc>
          <w:tcPr>
            <w:tcW w:w="95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1D95" w:rsidRDefault="00A61D95" w:rsidP="009601FB">
            <w:pPr>
              <w:framePr w:w="9586" w:h="14458" w:wrap="none" w:vAnchor="page" w:hAnchor="page" w:x="1584" w:y="1135"/>
              <w:spacing w:line="274" w:lineRule="exact"/>
            </w:pPr>
            <w:r>
              <w:rPr>
                <w:rStyle w:val="211pt"/>
              </w:rPr>
              <w:t>3. Совершенствование мер по противодействию коррупции в сфере закупок товаров, работ, услуг для обеспечения муниципальных нужд и в сфере закупок товаров, работ, услуг отдельными видами юридических лиц</w:t>
            </w:r>
          </w:p>
        </w:tc>
      </w:tr>
      <w:tr w:rsidR="00A61D95" w:rsidTr="009601FB">
        <w:trPr>
          <w:trHeight w:hRule="exact" w:val="166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D95" w:rsidRDefault="00A61D95" w:rsidP="009601FB">
            <w:pPr>
              <w:framePr w:w="9586" w:h="14458" w:wrap="none" w:vAnchor="page" w:hAnchor="page" w:x="1584" w:y="1135"/>
              <w:spacing w:line="220" w:lineRule="exact"/>
              <w:ind w:left="160"/>
            </w:pPr>
            <w:r>
              <w:rPr>
                <w:rStyle w:val="211pt0"/>
              </w:rPr>
              <w:t>3.1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1D95" w:rsidRDefault="00A61D95" w:rsidP="009601FB">
            <w:pPr>
              <w:framePr w:w="9586" w:h="14458" w:wrap="none" w:vAnchor="page" w:hAnchor="page" w:x="1584" w:y="1135"/>
              <w:spacing w:line="274" w:lineRule="exact"/>
              <w:jc w:val="both"/>
            </w:pPr>
            <w:r>
              <w:rPr>
                <w:rStyle w:val="211pt0"/>
              </w:rPr>
              <w:t>Обеспечение контроля за выполнением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D95" w:rsidRDefault="00A61D95" w:rsidP="009601FB">
            <w:pPr>
              <w:framePr w:w="9586" w:h="14458" w:wrap="none" w:vAnchor="page" w:hAnchor="page" w:x="1584" w:y="1135"/>
              <w:spacing w:line="220" w:lineRule="exact"/>
            </w:pPr>
            <w:r>
              <w:rPr>
                <w:rStyle w:val="211pt0"/>
              </w:rPr>
              <w:t>Постоянно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D95" w:rsidRDefault="00A61D95" w:rsidP="009601FB">
            <w:pPr>
              <w:framePr w:w="9586" w:h="14458" w:wrap="none" w:vAnchor="page" w:hAnchor="page" w:x="1584" w:y="1135"/>
              <w:spacing w:line="220" w:lineRule="exact"/>
              <w:ind w:left="220"/>
            </w:pPr>
            <w:r>
              <w:rPr>
                <w:rStyle w:val="211pt0"/>
              </w:rPr>
              <w:t>Глава сельсовета</w:t>
            </w:r>
          </w:p>
        </w:tc>
      </w:tr>
      <w:tr w:rsidR="00A61D95" w:rsidTr="009601FB">
        <w:trPr>
          <w:trHeight w:hRule="exact" w:val="111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D95" w:rsidRDefault="00A61D95" w:rsidP="009601FB">
            <w:pPr>
              <w:framePr w:w="9586" w:h="14458" w:wrap="none" w:vAnchor="page" w:hAnchor="page" w:x="1584" w:y="1135"/>
              <w:spacing w:line="220" w:lineRule="exact"/>
              <w:ind w:left="160"/>
            </w:pPr>
            <w:r>
              <w:rPr>
                <w:rStyle w:val="211pt0"/>
              </w:rPr>
              <w:t>3.2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D95" w:rsidRDefault="00A61D95" w:rsidP="009601FB">
            <w:pPr>
              <w:framePr w:w="9586" w:h="14458" w:wrap="none" w:vAnchor="page" w:hAnchor="page" w:x="1584" w:y="1135"/>
              <w:spacing w:line="274" w:lineRule="exact"/>
              <w:jc w:val="both"/>
            </w:pPr>
            <w:r>
              <w:rPr>
                <w:rStyle w:val="211pt0"/>
              </w:rPr>
              <w:t>Обеспечение контроля за выполнением принятых обязательств по заключенным контрактам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D95" w:rsidRDefault="00A61D95" w:rsidP="009601FB">
            <w:pPr>
              <w:framePr w:w="9586" w:h="14458" w:wrap="none" w:vAnchor="page" w:hAnchor="page" w:x="1584" w:y="1135"/>
              <w:spacing w:line="220" w:lineRule="exact"/>
            </w:pPr>
            <w:r>
              <w:rPr>
                <w:rStyle w:val="211pt0"/>
              </w:rPr>
              <w:t>постоянно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1D95" w:rsidRDefault="00A61D95" w:rsidP="009601FB">
            <w:pPr>
              <w:framePr w:w="9586" w:h="14458" w:wrap="none" w:vAnchor="page" w:hAnchor="page" w:x="1584" w:y="1135"/>
              <w:spacing w:line="274" w:lineRule="exact"/>
            </w:pPr>
            <w:r>
              <w:rPr>
                <w:rStyle w:val="211pt0"/>
              </w:rPr>
              <w:t>главные</w:t>
            </w:r>
          </w:p>
          <w:p w:rsidR="00A61D95" w:rsidRDefault="00A61D95" w:rsidP="009601FB">
            <w:pPr>
              <w:framePr w:w="9586" w:h="14458" w:wrap="none" w:vAnchor="page" w:hAnchor="page" w:x="1584" w:y="1135"/>
              <w:spacing w:line="274" w:lineRule="exact"/>
            </w:pPr>
            <w:r>
              <w:rPr>
                <w:rStyle w:val="211pt0"/>
              </w:rPr>
              <w:t>распорядители</w:t>
            </w:r>
          </w:p>
          <w:p w:rsidR="00A61D95" w:rsidRDefault="00A61D95" w:rsidP="009601FB">
            <w:pPr>
              <w:framePr w:w="9586" w:h="14458" w:wrap="none" w:vAnchor="page" w:hAnchor="page" w:x="1584" w:y="1135"/>
              <w:spacing w:line="274" w:lineRule="exact"/>
            </w:pPr>
            <w:r>
              <w:rPr>
                <w:rStyle w:val="211pt0"/>
              </w:rPr>
              <w:t>бюджетных</w:t>
            </w:r>
          </w:p>
          <w:p w:rsidR="00A61D95" w:rsidRDefault="00A61D95" w:rsidP="009601FB">
            <w:pPr>
              <w:framePr w:w="9586" w:h="14458" w:wrap="none" w:vAnchor="page" w:hAnchor="page" w:x="1584" w:y="1135"/>
              <w:spacing w:line="274" w:lineRule="exact"/>
            </w:pPr>
            <w:r>
              <w:rPr>
                <w:rStyle w:val="211pt0"/>
              </w:rPr>
              <w:t>средств</w:t>
            </w:r>
          </w:p>
        </w:tc>
      </w:tr>
      <w:tr w:rsidR="00A61D95" w:rsidTr="009601FB">
        <w:trPr>
          <w:trHeight w:hRule="exact" w:val="111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D95" w:rsidRDefault="00A61D95" w:rsidP="009601FB">
            <w:pPr>
              <w:framePr w:w="9586" w:h="14458" w:wrap="none" w:vAnchor="page" w:hAnchor="page" w:x="1584" w:y="1135"/>
              <w:spacing w:line="220" w:lineRule="exact"/>
              <w:ind w:left="160"/>
            </w:pPr>
            <w:r>
              <w:rPr>
                <w:rStyle w:val="211pt0"/>
              </w:rPr>
              <w:t>3.3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1D95" w:rsidRDefault="00A61D95" w:rsidP="009601FB">
            <w:pPr>
              <w:framePr w:w="9586" w:h="14458" w:wrap="none" w:vAnchor="page" w:hAnchor="page" w:x="1584" w:y="1135"/>
              <w:spacing w:line="274" w:lineRule="exact"/>
              <w:jc w:val="both"/>
            </w:pPr>
            <w:r>
              <w:rPr>
                <w:rStyle w:val="211pt0"/>
              </w:rPr>
              <w:t>Обеспечение контроля за бюджетным учетом и отчетностью в соответствии с требованиями действующего законодательства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D95" w:rsidRDefault="00A61D95" w:rsidP="009601FB">
            <w:pPr>
              <w:framePr w:w="9586" w:h="14458" w:wrap="none" w:vAnchor="page" w:hAnchor="page" w:x="1584" w:y="1135"/>
              <w:spacing w:line="220" w:lineRule="exact"/>
            </w:pPr>
            <w:r>
              <w:rPr>
                <w:rStyle w:val="211pt0"/>
              </w:rPr>
              <w:t>постоянно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D95" w:rsidRDefault="00A61D95" w:rsidP="009601FB">
            <w:pPr>
              <w:framePr w:w="9586" w:h="14458" w:wrap="none" w:vAnchor="page" w:hAnchor="page" w:x="1584" w:y="1135"/>
              <w:spacing w:line="220" w:lineRule="exact"/>
              <w:ind w:left="220"/>
            </w:pPr>
            <w:r>
              <w:rPr>
                <w:rStyle w:val="211pt0"/>
              </w:rPr>
              <w:t>Глава сельсовета</w:t>
            </w:r>
          </w:p>
        </w:tc>
      </w:tr>
      <w:tr w:rsidR="00A61D95" w:rsidTr="009601FB">
        <w:trPr>
          <w:trHeight w:hRule="exact" w:val="840"/>
        </w:trPr>
        <w:tc>
          <w:tcPr>
            <w:tcW w:w="95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1D95" w:rsidRDefault="00A61D95" w:rsidP="009601FB">
            <w:pPr>
              <w:framePr w:w="9586" w:h="14458" w:wrap="none" w:vAnchor="page" w:hAnchor="page" w:x="1584" w:y="1135"/>
              <w:spacing w:line="278" w:lineRule="exact"/>
            </w:pPr>
            <w:r>
              <w:rPr>
                <w:rStyle w:val="211pt"/>
              </w:rPr>
              <w:t>4. Обеспечение полноты и прозрачности представляемых сведений о доходах, расходах, об имуществе и обязательствах имущественного характера</w:t>
            </w:r>
          </w:p>
        </w:tc>
      </w:tr>
      <w:tr w:rsidR="00A61D95" w:rsidTr="009601FB">
        <w:trPr>
          <w:trHeight w:hRule="exact" w:val="416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1D95" w:rsidRDefault="00A61D95" w:rsidP="009601FB">
            <w:pPr>
              <w:framePr w:w="9586" w:h="14458" w:wrap="none" w:vAnchor="page" w:hAnchor="page" w:x="1584" w:y="1135"/>
              <w:spacing w:line="220" w:lineRule="exact"/>
              <w:ind w:left="140"/>
            </w:pPr>
            <w:r>
              <w:rPr>
                <w:rStyle w:val="211pt0"/>
              </w:rPr>
              <w:t>4.1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1D95" w:rsidRDefault="00A61D95" w:rsidP="009601FB">
            <w:pPr>
              <w:framePr w:w="9586" w:h="14458" w:wrap="none" w:vAnchor="page" w:hAnchor="page" w:x="1584" w:y="1135"/>
              <w:spacing w:line="274" w:lineRule="exact"/>
              <w:jc w:val="both"/>
            </w:pPr>
            <w:r>
              <w:rPr>
                <w:rStyle w:val="211pt0"/>
              </w:rPr>
              <w:t>Использование с 01.01.2019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1D95" w:rsidRDefault="00A61D95" w:rsidP="009601FB">
            <w:pPr>
              <w:framePr w:w="9586" w:h="14458" w:wrap="none" w:vAnchor="page" w:hAnchor="page" w:x="1584" w:y="1135"/>
              <w:spacing w:after="240" w:line="278" w:lineRule="exact"/>
            </w:pPr>
            <w:r>
              <w:rPr>
                <w:rStyle w:val="211pt0"/>
              </w:rPr>
              <w:t>при поступлении на муниципальную службу,</w:t>
            </w:r>
          </w:p>
          <w:p w:rsidR="00A61D95" w:rsidRDefault="00A61D95" w:rsidP="009601FB">
            <w:pPr>
              <w:framePr w:w="9586" w:h="14458" w:wrap="none" w:vAnchor="page" w:hAnchor="page" w:x="1584" w:y="1135"/>
              <w:spacing w:before="240" w:line="274" w:lineRule="exact"/>
            </w:pPr>
            <w:r>
              <w:rPr>
                <w:rStyle w:val="211pt0"/>
              </w:rPr>
              <w:t>ежегодно до 30.04.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5" w:rsidRDefault="00A61D95" w:rsidP="009601FB">
            <w:pPr>
              <w:framePr w:w="9586" w:h="14458" w:wrap="none" w:vAnchor="page" w:hAnchor="page" w:x="1584" w:y="1135"/>
              <w:spacing w:line="220" w:lineRule="exact"/>
              <w:ind w:left="220"/>
            </w:pPr>
            <w:r>
              <w:rPr>
                <w:rStyle w:val="211pt0"/>
              </w:rPr>
              <w:t>Глава сельсовета</w:t>
            </w:r>
          </w:p>
        </w:tc>
      </w:tr>
    </w:tbl>
    <w:p w:rsidR="00A61D95" w:rsidRDefault="00A61D95" w:rsidP="00A61D95">
      <w:pPr>
        <w:rPr>
          <w:sz w:val="2"/>
          <w:szCs w:val="2"/>
        </w:rPr>
        <w:sectPr w:rsidR="00A61D9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4714"/>
        <w:gridCol w:w="2122"/>
        <w:gridCol w:w="2170"/>
      </w:tblGrid>
      <w:tr w:rsidR="00A61D95" w:rsidTr="009601FB">
        <w:trPr>
          <w:trHeight w:hRule="exact" w:val="250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D95" w:rsidRDefault="00A61D95" w:rsidP="009601FB">
            <w:pPr>
              <w:framePr w:w="9586" w:h="14458" w:wrap="none" w:vAnchor="page" w:hAnchor="page" w:x="1584" w:y="1135"/>
              <w:spacing w:line="220" w:lineRule="exact"/>
              <w:ind w:left="140"/>
            </w:pPr>
            <w:r>
              <w:rPr>
                <w:rStyle w:val="211pt0"/>
              </w:rPr>
              <w:lastRenderedPageBreak/>
              <w:t>4.2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1D95" w:rsidRDefault="00A61D95" w:rsidP="009601FB">
            <w:pPr>
              <w:framePr w:w="9586" w:h="14458" w:wrap="none" w:vAnchor="page" w:hAnchor="page" w:x="1584" w:y="1135"/>
              <w:spacing w:line="274" w:lineRule="exact"/>
              <w:jc w:val="both"/>
            </w:pPr>
            <w:r>
              <w:rPr>
                <w:rStyle w:val="211pt0"/>
              </w:rPr>
              <w:t>Контроль за своевременным и полным предоставлением муниципальными служащими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D95" w:rsidRDefault="00A61D95" w:rsidP="009601FB">
            <w:pPr>
              <w:framePr w:w="9586" w:h="14458" w:wrap="none" w:vAnchor="page" w:hAnchor="page" w:x="1584" w:y="1135"/>
              <w:spacing w:line="220" w:lineRule="exact"/>
            </w:pPr>
            <w:r>
              <w:rPr>
                <w:rStyle w:val="211pt0"/>
              </w:rPr>
              <w:t>2 квартал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D95" w:rsidRDefault="00A61D95" w:rsidP="009601FB">
            <w:pPr>
              <w:framePr w:w="9586" w:h="14458" w:wrap="none" w:vAnchor="page" w:hAnchor="page" w:x="1584" w:y="1135"/>
              <w:spacing w:line="278" w:lineRule="exact"/>
            </w:pPr>
            <w:r>
              <w:rPr>
                <w:rStyle w:val="211pt0"/>
              </w:rPr>
              <w:t>Заместитель главы Администрации сельсовета</w:t>
            </w:r>
          </w:p>
        </w:tc>
      </w:tr>
      <w:tr w:rsidR="00A61D95" w:rsidTr="009601FB">
        <w:trPr>
          <w:trHeight w:hRule="exact" w:val="249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D95" w:rsidRDefault="00A61D95" w:rsidP="009601FB">
            <w:pPr>
              <w:framePr w:w="9586" w:h="14458" w:wrap="none" w:vAnchor="page" w:hAnchor="page" w:x="1584" w:y="1135"/>
              <w:spacing w:line="220" w:lineRule="exact"/>
              <w:ind w:left="140"/>
            </w:pPr>
            <w:r>
              <w:rPr>
                <w:rStyle w:val="211pt0"/>
              </w:rPr>
              <w:t>4.3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1D95" w:rsidRDefault="00A61D95" w:rsidP="009601FB">
            <w:pPr>
              <w:framePr w:w="9586" w:h="14458" w:wrap="none" w:vAnchor="page" w:hAnchor="page" w:x="1584" w:y="1135"/>
              <w:spacing w:line="274" w:lineRule="exact"/>
              <w:jc w:val="both"/>
            </w:pPr>
            <w:r>
              <w:rPr>
                <w:rStyle w:val="211pt0"/>
              </w:rPr>
              <w:t>Осуществление проверки достоверности предоставленных муниципальными служащими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D95" w:rsidRDefault="00A61D95" w:rsidP="009601FB">
            <w:pPr>
              <w:framePr w:w="9586" w:h="14458" w:wrap="none" w:vAnchor="page" w:hAnchor="page" w:x="1584" w:y="1135"/>
              <w:spacing w:line="278" w:lineRule="exact"/>
            </w:pPr>
            <w:r>
              <w:rPr>
                <w:rStyle w:val="211pt0"/>
              </w:rPr>
              <w:t>При наличии оснований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D95" w:rsidRDefault="00A61D95" w:rsidP="009601FB">
            <w:pPr>
              <w:framePr w:w="9586" w:h="14458" w:wrap="none" w:vAnchor="page" w:hAnchor="page" w:x="1584" w:y="1135"/>
              <w:spacing w:line="220" w:lineRule="exact"/>
              <w:ind w:left="140"/>
            </w:pPr>
            <w:r>
              <w:rPr>
                <w:rStyle w:val="211pt0"/>
              </w:rPr>
              <w:t>Глава сельсовета</w:t>
            </w:r>
          </w:p>
        </w:tc>
      </w:tr>
      <w:tr w:rsidR="00A61D95" w:rsidTr="009601FB">
        <w:trPr>
          <w:trHeight w:hRule="exact" w:val="194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D95" w:rsidRDefault="00A61D95" w:rsidP="009601FB">
            <w:pPr>
              <w:framePr w:w="9586" w:h="14458" w:wrap="none" w:vAnchor="page" w:hAnchor="page" w:x="1584" w:y="1135"/>
              <w:spacing w:line="220" w:lineRule="exact"/>
              <w:ind w:left="140"/>
            </w:pPr>
            <w:r>
              <w:rPr>
                <w:rStyle w:val="211pt0"/>
              </w:rPr>
              <w:t>4.4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1D95" w:rsidRDefault="00A61D95" w:rsidP="009601FB">
            <w:pPr>
              <w:framePr w:w="9586" w:h="14458" w:wrap="none" w:vAnchor="page" w:hAnchor="page" w:x="1584" w:y="1135"/>
              <w:spacing w:line="274" w:lineRule="exact"/>
              <w:jc w:val="both"/>
            </w:pPr>
            <w:r>
              <w:rPr>
                <w:rStyle w:val="211pt0"/>
              </w:rPr>
              <w:t xml:space="preserve">Предоставление сведений о доходах, расходах, об имуществе и обязательствах имущественного характера муниципальных служащих и членов их семей за 2020 год для размещения на официальном сайте администрации </w:t>
            </w:r>
            <w:proofErr w:type="spellStart"/>
            <w:r>
              <w:rPr>
                <w:rStyle w:val="211pt0"/>
              </w:rPr>
              <w:t>Алейского</w:t>
            </w:r>
            <w:proofErr w:type="spellEnd"/>
            <w:r>
              <w:rPr>
                <w:rStyle w:val="211pt0"/>
              </w:rPr>
              <w:t xml:space="preserve"> района Алтайского края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D95" w:rsidRDefault="00A61D95" w:rsidP="009601FB">
            <w:pPr>
              <w:framePr w:w="9586" w:h="14458" w:wrap="none" w:vAnchor="page" w:hAnchor="page" w:x="1584" w:y="1135"/>
              <w:spacing w:line="220" w:lineRule="exact"/>
            </w:pPr>
            <w:r>
              <w:rPr>
                <w:rStyle w:val="211pt0"/>
              </w:rPr>
              <w:t>до 01.04.2021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D95" w:rsidRDefault="00A61D95" w:rsidP="009601FB">
            <w:pPr>
              <w:framePr w:w="9586" w:h="14458" w:wrap="none" w:vAnchor="page" w:hAnchor="page" w:x="1584" w:y="1135"/>
              <w:spacing w:line="278" w:lineRule="exact"/>
            </w:pPr>
            <w:r>
              <w:rPr>
                <w:rStyle w:val="211pt0"/>
              </w:rPr>
              <w:t>Заместитель главы Администрации сельсовета</w:t>
            </w:r>
          </w:p>
        </w:tc>
      </w:tr>
      <w:tr w:rsidR="00A61D95" w:rsidTr="009601FB">
        <w:trPr>
          <w:trHeight w:hRule="exact" w:val="1114"/>
        </w:trPr>
        <w:tc>
          <w:tcPr>
            <w:tcW w:w="95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1D95" w:rsidRDefault="00A61D95" w:rsidP="009601FB">
            <w:pPr>
              <w:framePr w:w="9586" w:h="14458" w:wrap="none" w:vAnchor="page" w:hAnchor="page" w:x="1584" w:y="1135"/>
              <w:spacing w:line="278" w:lineRule="exact"/>
            </w:pPr>
            <w:r>
              <w:rPr>
                <w:rStyle w:val="211pt"/>
              </w:rPr>
              <w:t xml:space="preserve">5. Повышение эффективности просветительских, образовательных и иных мероприятий, направленных на формирование </w:t>
            </w:r>
            <w:proofErr w:type="spellStart"/>
            <w:r>
              <w:rPr>
                <w:rStyle w:val="211pt"/>
              </w:rPr>
              <w:t>антикоррупционного</w:t>
            </w:r>
            <w:proofErr w:type="spellEnd"/>
            <w:r>
              <w:rPr>
                <w:rStyle w:val="211pt"/>
              </w:rPr>
              <w:t xml:space="preserve"> поведения муниципальных служащих, популяризацию в обществе </w:t>
            </w:r>
            <w:proofErr w:type="spellStart"/>
            <w:r>
              <w:rPr>
                <w:rStyle w:val="211pt"/>
              </w:rPr>
              <w:t>антикоррупционных</w:t>
            </w:r>
            <w:proofErr w:type="spellEnd"/>
            <w:r>
              <w:rPr>
                <w:rStyle w:val="211pt"/>
              </w:rPr>
              <w:t xml:space="preserve"> стандартов и развитие общественного правосознания</w:t>
            </w:r>
          </w:p>
        </w:tc>
      </w:tr>
      <w:tr w:rsidR="00A61D95" w:rsidTr="009601FB">
        <w:trPr>
          <w:trHeight w:hRule="exact" w:val="111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D95" w:rsidRDefault="00A61D95" w:rsidP="009601FB">
            <w:pPr>
              <w:framePr w:w="9586" w:h="14458" w:wrap="none" w:vAnchor="page" w:hAnchor="page" w:x="1584" w:y="1135"/>
              <w:spacing w:line="220" w:lineRule="exact"/>
              <w:ind w:left="160"/>
            </w:pPr>
            <w:r>
              <w:rPr>
                <w:rStyle w:val="211pt0"/>
              </w:rPr>
              <w:t>5.1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D95" w:rsidRDefault="00A61D95" w:rsidP="009601FB">
            <w:pPr>
              <w:framePr w:w="9586" w:h="14458" w:wrap="none" w:vAnchor="page" w:hAnchor="page" w:x="1584" w:y="1135"/>
              <w:spacing w:line="274" w:lineRule="exact"/>
              <w:jc w:val="both"/>
            </w:pPr>
            <w:r>
              <w:rPr>
                <w:rStyle w:val="211pt0"/>
              </w:rPr>
              <w:t>Проведение бесед с гражданами и муниципальными служащими по вопросам противодействия коррупции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D95" w:rsidRDefault="00A61D95" w:rsidP="009601FB">
            <w:pPr>
              <w:framePr w:w="9586" w:h="14458" w:wrap="none" w:vAnchor="page" w:hAnchor="page" w:x="1584" w:y="1135"/>
              <w:spacing w:line="220" w:lineRule="exact"/>
              <w:ind w:left="300"/>
            </w:pPr>
            <w:r>
              <w:rPr>
                <w:rStyle w:val="211pt0"/>
              </w:rPr>
              <w:t>В течение года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1D95" w:rsidRDefault="00A61D95" w:rsidP="009601FB">
            <w:pPr>
              <w:framePr w:w="9586" w:h="14458" w:wrap="none" w:vAnchor="page" w:hAnchor="page" w:x="1584" w:y="1135"/>
              <w:spacing w:line="274" w:lineRule="exact"/>
            </w:pPr>
            <w:r>
              <w:rPr>
                <w:rStyle w:val="211pt0"/>
              </w:rPr>
              <w:t>Глава сельсовета, заместитель главы Администрации сельсовета</w:t>
            </w:r>
          </w:p>
        </w:tc>
      </w:tr>
      <w:tr w:rsidR="00A61D95" w:rsidTr="009601FB">
        <w:trPr>
          <w:trHeight w:hRule="exact" w:val="138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D95" w:rsidRDefault="00A61D95" w:rsidP="009601FB">
            <w:pPr>
              <w:framePr w:w="9586" w:h="14458" w:wrap="none" w:vAnchor="page" w:hAnchor="page" w:x="1584" w:y="1135"/>
              <w:spacing w:line="220" w:lineRule="exact"/>
              <w:ind w:left="160"/>
            </w:pPr>
            <w:r>
              <w:rPr>
                <w:rStyle w:val="211pt0"/>
              </w:rPr>
              <w:t>5.2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1D95" w:rsidRDefault="00A61D95" w:rsidP="009601FB">
            <w:pPr>
              <w:framePr w:w="9586" w:h="14458" w:wrap="none" w:vAnchor="page" w:hAnchor="page" w:x="1584" w:y="1135"/>
              <w:spacing w:line="274" w:lineRule="exact"/>
              <w:jc w:val="both"/>
            </w:pPr>
            <w:r>
              <w:rPr>
                <w:rStyle w:val="211pt0"/>
              </w:rPr>
              <w:t>Организация предоставления информации о деяте</w:t>
            </w:r>
            <w:r w:rsidR="00B11128">
              <w:rPr>
                <w:rStyle w:val="211pt0"/>
              </w:rPr>
              <w:t xml:space="preserve">льности администрации </w:t>
            </w:r>
            <w:proofErr w:type="spellStart"/>
            <w:r w:rsidR="00B11128">
              <w:rPr>
                <w:rStyle w:val="211pt0"/>
              </w:rPr>
              <w:t>Плотавского</w:t>
            </w:r>
            <w:proofErr w:type="spellEnd"/>
            <w:r>
              <w:rPr>
                <w:rStyle w:val="211pt0"/>
              </w:rPr>
              <w:t xml:space="preserve"> сельсовета, в том числе на официальном сайте администрации </w:t>
            </w:r>
            <w:proofErr w:type="spellStart"/>
            <w:r>
              <w:rPr>
                <w:rStyle w:val="211pt0"/>
              </w:rPr>
              <w:t>Алейс</w:t>
            </w:r>
            <w:r w:rsidR="00B11128">
              <w:rPr>
                <w:rStyle w:val="211pt0"/>
              </w:rPr>
              <w:t>кого</w:t>
            </w:r>
            <w:proofErr w:type="spellEnd"/>
            <w:r w:rsidR="00B11128">
              <w:rPr>
                <w:rStyle w:val="211pt0"/>
              </w:rPr>
              <w:t xml:space="preserve"> района в разделе «</w:t>
            </w:r>
            <w:proofErr w:type="spellStart"/>
            <w:r w:rsidR="00B11128">
              <w:rPr>
                <w:rStyle w:val="211pt0"/>
              </w:rPr>
              <w:t>Плотавский</w:t>
            </w:r>
            <w:proofErr w:type="spellEnd"/>
            <w:r>
              <w:rPr>
                <w:rStyle w:val="211pt0"/>
              </w:rPr>
              <w:t xml:space="preserve"> сельсовет»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D95" w:rsidRDefault="00A61D95" w:rsidP="009601FB">
            <w:pPr>
              <w:framePr w:w="9586" w:h="14458" w:wrap="none" w:vAnchor="page" w:hAnchor="page" w:x="1584" w:y="1135"/>
              <w:spacing w:line="220" w:lineRule="exact"/>
              <w:ind w:left="300"/>
            </w:pPr>
            <w:r>
              <w:rPr>
                <w:rStyle w:val="211pt0"/>
              </w:rPr>
              <w:t>В течение года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D95" w:rsidRDefault="00A61D95" w:rsidP="009601FB">
            <w:pPr>
              <w:framePr w:w="9586" w:h="14458" w:wrap="none" w:vAnchor="page" w:hAnchor="page" w:x="1584" w:y="1135"/>
              <w:spacing w:line="274" w:lineRule="exact"/>
            </w:pPr>
            <w:r>
              <w:rPr>
                <w:rStyle w:val="211pt0"/>
              </w:rPr>
              <w:t>Заместитель главы Администрации сельсовета</w:t>
            </w:r>
          </w:p>
        </w:tc>
      </w:tr>
      <w:tr w:rsidR="00A61D95" w:rsidTr="009601FB">
        <w:trPr>
          <w:trHeight w:hRule="exact" w:val="166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D95" w:rsidRDefault="00A61D95" w:rsidP="009601FB">
            <w:pPr>
              <w:framePr w:w="9586" w:h="14458" w:wrap="none" w:vAnchor="page" w:hAnchor="page" w:x="1584" w:y="1135"/>
              <w:spacing w:line="220" w:lineRule="exact"/>
              <w:ind w:left="160"/>
            </w:pPr>
            <w:r>
              <w:rPr>
                <w:rStyle w:val="211pt0"/>
              </w:rPr>
              <w:t>5.3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1D95" w:rsidRDefault="00A61D95" w:rsidP="009601FB">
            <w:pPr>
              <w:framePr w:w="9586" w:h="14458" w:wrap="none" w:vAnchor="page" w:hAnchor="page" w:x="1584" w:y="1135"/>
              <w:spacing w:line="274" w:lineRule="exact"/>
              <w:jc w:val="both"/>
            </w:pPr>
            <w:r>
              <w:rPr>
                <w:rStyle w:val="211pt0"/>
              </w:rPr>
              <w:t>Осуществление анализа публикаций в СМИ, экспертизы обращений граждан и юридических лиц с точки зрения наличия сведений о фактах коррупции и проверки наличия фактов, указанных в обращениях в отношении муниципального служащего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D95" w:rsidRDefault="00A61D95" w:rsidP="009601FB">
            <w:pPr>
              <w:framePr w:w="9586" w:h="14458" w:wrap="none" w:vAnchor="page" w:hAnchor="page" w:x="1584" w:y="1135"/>
              <w:spacing w:line="220" w:lineRule="exact"/>
              <w:ind w:left="300"/>
            </w:pPr>
            <w:r>
              <w:rPr>
                <w:rStyle w:val="211pt0"/>
              </w:rPr>
              <w:t>В течение года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D95" w:rsidRDefault="00A61D95" w:rsidP="009601FB">
            <w:pPr>
              <w:framePr w:w="9586" w:h="14458" w:wrap="none" w:vAnchor="page" w:hAnchor="page" w:x="1584" w:y="1135"/>
              <w:spacing w:line="220" w:lineRule="exact"/>
              <w:ind w:left="140"/>
            </w:pPr>
            <w:r>
              <w:rPr>
                <w:rStyle w:val="211pt0"/>
              </w:rPr>
              <w:t>Глава сельсовета</w:t>
            </w:r>
          </w:p>
        </w:tc>
      </w:tr>
      <w:tr w:rsidR="00A61D95" w:rsidTr="009601FB">
        <w:trPr>
          <w:trHeight w:hRule="exact" w:val="139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D95" w:rsidRDefault="00A61D95" w:rsidP="009601FB">
            <w:pPr>
              <w:framePr w:w="9586" w:h="14458" w:wrap="none" w:vAnchor="page" w:hAnchor="page" w:x="1584" w:y="1135"/>
              <w:spacing w:line="220" w:lineRule="exact"/>
              <w:ind w:left="160"/>
            </w:pPr>
            <w:r>
              <w:rPr>
                <w:rStyle w:val="211pt0"/>
              </w:rPr>
              <w:t>5.4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1D95" w:rsidRDefault="00A61D95" w:rsidP="009601FB">
            <w:pPr>
              <w:framePr w:w="9586" w:h="14458" w:wrap="none" w:vAnchor="page" w:hAnchor="page" w:x="1584" w:y="1135"/>
              <w:spacing w:line="274" w:lineRule="exact"/>
              <w:jc w:val="both"/>
            </w:pPr>
            <w:r>
              <w:rPr>
                <w:rStyle w:val="211pt0"/>
              </w:rPr>
              <w:t>Проведение анализа соблюдения сроков и результатов рассмотрения обращений граждан о фактах проявления коррупции в деяте</w:t>
            </w:r>
            <w:r w:rsidR="00B11128">
              <w:rPr>
                <w:rStyle w:val="211pt0"/>
              </w:rPr>
              <w:t xml:space="preserve">льности администрации </w:t>
            </w:r>
            <w:proofErr w:type="spellStart"/>
            <w:r w:rsidR="00B11128">
              <w:rPr>
                <w:rStyle w:val="211pt0"/>
              </w:rPr>
              <w:t>Плотавского</w:t>
            </w:r>
            <w:proofErr w:type="spellEnd"/>
            <w:r>
              <w:rPr>
                <w:rStyle w:val="211pt0"/>
              </w:rPr>
              <w:t xml:space="preserve"> сельсовета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D95" w:rsidRDefault="00A61D95" w:rsidP="009601FB">
            <w:pPr>
              <w:framePr w:w="9586" w:h="14458" w:wrap="none" w:vAnchor="page" w:hAnchor="page" w:x="1584" w:y="1135"/>
              <w:spacing w:line="220" w:lineRule="exact"/>
            </w:pPr>
            <w:r>
              <w:rPr>
                <w:rStyle w:val="211pt0"/>
              </w:rPr>
              <w:t>1 раз в квартал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D95" w:rsidRDefault="00A61D95" w:rsidP="009601FB">
            <w:pPr>
              <w:framePr w:w="9586" w:h="14458" w:wrap="none" w:vAnchor="page" w:hAnchor="page" w:x="1584" w:y="1135"/>
              <w:spacing w:line="220" w:lineRule="exact"/>
              <w:ind w:left="140"/>
            </w:pPr>
            <w:r>
              <w:rPr>
                <w:rStyle w:val="211pt0"/>
              </w:rPr>
              <w:t>Глава сельсовета</w:t>
            </w:r>
          </w:p>
        </w:tc>
      </w:tr>
      <w:tr w:rsidR="00A61D95" w:rsidTr="009601FB">
        <w:trPr>
          <w:trHeight w:hRule="exact" w:val="85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1D95" w:rsidRDefault="00A61D95" w:rsidP="009601FB">
            <w:pPr>
              <w:framePr w:w="9586" w:h="14458" w:wrap="none" w:vAnchor="page" w:hAnchor="page" w:x="1584" w:y="1135"/>
              <w:spacing w:line="220" w:lineRule="exact"/>
              <w:ind w:left="160"/>
            </w:pPr>
            <w:r>
              <w:rPr>
                <w:rStyle w:val="211pt0"/>
              </w:rPr>
              <w:t>5.5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1D95" w:rsidRDefault="00A61D95" w:rsidP="009601FB">
            <w:pPr>
              <w:framePr w:w="9586" w:h="14458" w:wrap="none" w:vAnchor="page" w:hAnchor="page" w:x="1584" w:y="1135"/>
              <w:spacing w:line="274" w:lineRule="exact"/>
              <w:jc w:val="both"/>
            </w:pPr>
            <w:r>
              <w:rPr>
                <w:rStyle w:val="211pt0"/>
              </w:rPr>
              <w:t>Повышение квалификации муниципальных служащих, в должностные обязанности которых входит участие в противодействии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1D95" w:rsidRDefault="00A61D95" w:rsidP="009601FB">
            <w:pPr>
              <w:framePr w:w="9586" w:h="14458" w:wrap="none" w:vAnchor="page" w:hAnchor="page" w:x="1584" w:y="1135"/>
              <w:spacing w:line="220" w:lineRule="exact"/>
            </w:pPr>
            <w:r>
              <w:rPr>
                <w:rStyle w:val="211pt0"/>
              </w:rPr>
              <w:t>ежегодно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1D95" w:rsidRDefault="00A61D95" w:rsidP="009601FB">
            <w:pPr>
              <w:framePr w:w="9586" w:h="14458" w:wrap="none" w:vAnchor="page" w:hAnchor="page" w:x="1584" w:y="1135"/>
              <w:spacing w:line="274" w:lineRule="exact"/>
            </w:pPr>
            <w:r>
              <w:rPr>
                <w:rStyle w:val="211pt0"/>
              </w:rPr>
              <w:t>Заместитель главы Администрации сельсовета</w:t>
            </w:r>
          </w:p>
        </w:tc>
      </w:tr>
    </w:tbl>
    <w:p w:rsidR="00A61D95" w:rsidRDefault="00A61D95" w:rsidP="00A61D95">
      <w:pPr>
        <w:rPr>
          <w:sz w:val="2"/>
          <w:szCs w:val="2"/>
        </w:rPr>
        <w:sectPr w:rsidR="00A61D9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4714"/>
        <w:gridCol w:w="2122"/>
        <w:gridCol w:w="2170"/>
      </w:tblGrid>
      <w:tr w:rsidR="00A61D95" w:rsidTr="009601FB">
        <w:trPr>
          <w:trHeight w:hRule="exact" w:val="29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D95" w:rsidRDefault="00A61D95" w:rsidP="009601FB">
            <w:pPr>
              <w:framePr w:w="9586" w:h="13373" w:wrap="none" w:vAnchor="page" w:hAnchor="page" w:x="1584" w:y="1135"/>
              <w:rPr>
                <w:sz w:val="10"/>
                <w:szCs w:val="10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1D95" w:rsidRDefault="00A61D95" w:rsidP="009601FB">
            <w:pPr>
              <w:framePr w:w="9586" w:h="13373" w:wrap="none" w:vAnchor="page" w:hAnchor="page" w:x="1584" w:y="1135"/>
              <w:spacing w:line="220" w:lineRule="exact"/>
              <w:jc w:val="both"/>
            </w:pPr>
            <w:r>
              <w:rPr>
                <w:rStyle w:val="211pt0"/>
              </w:rPr>
              <w:t>коррупции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D95" w:rsidRDefault="00A61D95" w:rsidP="009601FB">
            <w:pPr>
              <w:framePr w:w="9586" w:h="13373" w:wrap="none" w:vAnchor="page" w:hAnchor="page" w:x="1584" w:y="1135"/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D95" w:rsidRDefault="00A61D95" w:rsidP="009601FB">
            <w:pPr>
              <w:framePr w:w="9586" w:h="13373" w:wrap="none" w:vAnchor="page" w:hAnchor="page" w:x="1584" w:y="1135"/>
              <w:rPr>
                <w:sz w:val="10"/>
                <w:szCs w:val="10"/>
              </w:rPr>
            </w:pPr>
          </w:p>
        </w:tc>
      </w:tr>
      <w:tr w:rsidR="00A61D95" w:rsidTr="009601FB">
        <w:trPr>
          <w:trHeight w:hRule="exact" w:val="221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D95" w:rsidRDefault="00A61D95" w:rsidP="009601FB">
            <w:pPr>
              <w:framePr w:w="9586" w:h="13373" w:wrap="none" w:vAnchor="page" w:hAnchor="page" w:x="1584" w:y="1135"/>
              <w:spacing w:line="220" w:lineRule="exact"/>
              <w:ind w:left="160"/>
            </w:pPr>
            <w:r>
              <w:rPr>
                <w:rStyle w:val="211pt0"/>
              </w:rPr>
              <w:t>5.6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1D95" w:rsidRDefault="00A61D95" w:rsidP="009601FB">
            <w:pPr>
              <w:framePr w:w="9586" w:h="13373" w:wrap="none" w:vAnchor="page" w:hAnchor="page" w:x="1584" w:y="1135"/>
              <w:spacing w:line="274" w:lineRule="exact"/>
              <w:jc w:val="both"/>
            </w:pPr>
            <w:r>
              <w:rPr>
                <w:rStyle w:val="211pt0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D95" w:rsidRDefault="00A61D95" w:rsidP="009601FB">
            <w:pPr>
              <w:framePr w:w="9586" w:h="13373" w:wrap="none" w:vAnchor="page" w:hAnchor="page" w:x="1584" w:y="1135"/>
              <w:spacing w:line="274" w:lineRule="exact"/>
            </w:pPr>
            <w:r>
              <w:rPr>
                <w:rStyle w:val="211pt0"/>
              </w:rPr>
              <w:t>при поступлении на муниципальную службу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D95" w:rsidRDefault="00A61D95" w:rsidP="009601FB">
            <w:pPr>
              <w:framePr w:w="9586" w:h="13373" w:wrap="none" w:vAnchor="page" w:hAnchor="page" w:x="1584" w:y="1135"/>
              <w:spacing w:line="274" w:lineRule="exact"/>
            </w:pPr>
            <w:r>
              <w:rPr>
                <w:rStyle w:val="211pt0"/>
              </w:rPr>
              <w:t>Заместитель главы Администрации сельсовета</w:t>
            </w:r>
          </w:p>
        </w:tc>
      </w:tr>
      <w:tr w:rsidR="00A61D95" w:rsidTr="009601FB">
        <w:trPr>
          <w:trHeight w:hRule="exact" w:val="138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D95" w:rsidRDefault="00A61D95" w:rsidP="009601FB">
            <w:pPr>
              <w:framePr w:w="9586" w:h="13373" w:wrap="none" w:vAnchor="page" w:hAnchor="page" w:x="1584" w:y="1135"/>
              <w:spacing w:line="220" w:lineRule="exact"/>
              <w:ind w:left="160"/>
            </w:pPr>
            <w:r>
              <w:rPr>
                <w:rStyle w:val="211pt0"/>
              </w:rPr>
              <w:t>5.7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D95" w:rsidRDefault="00A61D95" w:rsidP="009601FB">
            <w:pPr>
              <w:framePr w:w="9586" w:h="13373" w:wrap="none" w:vAnchor="page" w:hAnchor="page" w:x="1584" w:y="1135"/>
              <w:spacing w:line="278" w:lineRule="exact"/>
              <w:jc w:val="both"/>
            </w:pPr>
            <w:r>
              <w:rPr>
                <w:rStyle w:val="211pt0"/>
              </w:rPr>
              <w:t>Информирование общественности о результатах работы соответствующих должностных лиц по профилактике коррупционных и иных нарушений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1D95" w:rsidRDefault="00A61D95" w:rsidP="009601FB">
            <w:pPr>
              <w:framePr w:w="9586" w:h="13373" w:wrap="none" w:vAnchor="page" w:hAnchor="page" w:x="1584" w:y="1135"/>
              <w:spacing w:line="274" w:lineRule="exact"/>
            </w:pPr>
            <w:r>
              <w:rPr>
                <w:rStyle w:val="211pt0"/>
              </w:rPr>
              <w:t>ежегодно до 1 февраля (разделом отчета, предусмотренного п. 1.6 Плана)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D95" w:rsidRDefault="00A61D95" w:rsidP="009601FB">
            <w:pPr>
              <w:framePr w:w="9586" w:h="13373" w:wrap="none" w:vAnchor="page" w:hAnchor="page" w:x="1584" w:y="1135"/>
              <w:spacing w:line="274" w:lineRule="exact"/>
            </w:pPr>
            <w:r>
              <w:rPr>
                <w:rStyle w:val="211pt0"/>
              </w:rPr>
              <w:t>Заместитель главы Администрации сельсовета</w:t>
            </w:r>
          </w:p>
        </w:tc>
      </w:tr>
      <w:tr w:rsidR="00A61D95" w:rsidTr="009601FB">
        <w:trPr>
          <w:trHeight w:hRule="exact" w:val="840"/>
        </w:trPr>
        <w:tc>
          <w:tcPr>
            <w:tcW w:w="95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1D95" w:rsidRDefault="00A61D95" w:rsidP="009601FB">
            <w:pPr>
              <w:framePr w:w="9586" w:h="13373" w:wrap="none" w:vAnchor="page" w:hAnchor="page" w:x="1584" w:y="1135"/>
              <w:spacing w:line="278" w:lineRule="exact"/>
            </w:pPr>
            <w:r>
              <w:rPr>
                <w:rStyle w:val="211pt"/>
              </w:rPr>
              <w:t>6. 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</w:t>
            </w:r>
          </w:p>
        </w:tc>
      </w:tr>
      <w:tr w:rsidR="00A61D95" w:rsidTr="009601FB">
        <w:trPr>
          <w:trHeight w:hRule="exact" w:val="83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D95" w:rsidRDefault="00A61D95" w:rsidP="009601FB">
            <w:pPr>
              <w:framePr w:w="9586" w:h="13373" w:wrap="none" w:vAnchor="page" w:hAnchor="page" w:x="1584" w:y="1135"/>
              <w:spacing w:line="220" w:lineRule="exact"/>
              <w:ind w:left="160"/>
            </w:pPr>
            <w:r>
              <w:rPr>
                <w:rStyle w:val="211pt0"/>
              </w:rPr>
              <w:t>6.1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1D95" w:rsidRDefault="00A61D95" w:rsidP="009601FB">
            <w:pPr>
              <w:framePr w:w="9586" w:h="13373" w:wrap="none" w:vAnchor="page" w:hAnchor="page" w:x="1584" w:y="1135"/>
              <w:spacing w:line="274" w:lineRule="exact"/>
              <w:jc w:val="both"/>
            </w:pPr>
            <w:r>
              <w:rPr>
                <w:rStyle w:val="211pt0"/>
              </w:rPr>
              <w:t>Предотвращение злоупотреблений служебным положением со стороны должностных лиц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D95" w:rsidRDefault="00A61D95" w:rsidP="009601FB">
            <w:pPr>
              <w:framePr w:w="9586" w:h="13373" w:wrap="none" w:vAnchor="page" w:hAnchor="page" w:x="1584" w:y="1135"/>
              <w:spacing w:line="220" w:lineRule="exact"/>
            </w:pPr>
            <w:r>
              <w:rPr>
                <w:rStyle w:val="211pt0"/>
              </w:rPr>
              <w:t>постоянно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D95" w:rsidRDefault="00A61D95" w:rsidP="009601FB">
            <w:pPr>
              <w:framePr w:w="9586" w:h="13373" w:wrap="none" w:vAnchor="page" w:hAnchor="page" w:x="1584" w:y="1135"/>
              <w:spacing w:line="220" w:lineRule="exact"/>
              <w:ind w:left="240"/>
            </w:pPr>
            <w:r>
              <w:rPr>
                <w:rStyle w:val="211pt0"/>
              </w:rPr>
              <w:t>Глава сельсовета</w:t>
            </w:r>
          </w:p>
        </w:tc>
      </w:tr>
      <w:tr w:rsidR="00A61D95" w:rsidTr="009601FB">
        <w:trPr>
          <w:trHeight w:hRule="exact" w:val="562"/>
        </w:trPr>
        <w:tc>
          <w:tcPr>
            <w:tcW w:w="95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1D95" w:rsidRDefault="00A61D95" w:rsidP="009601FB">
            <w:pPr>
              <w:framePr w:w="9586" w:h="13373" w:wrap="none" w:vAnchor="page" w:hAnchor="page" w:x="1584" w:y="1135"/>
              <w:spacing w:line="274" w:lineRule="exact"/>
            </w:pPr>
            <w:r>
              <w:rPr>
                <w:rStyle w:val="211pt"/>
              </w:rPr>
              <w:t>7. Систематизация и актуализация нормативно-правовой базы по вопросам противодействия коррупции</w:t>
            </w:r>
          </w:p>
        </w:tc>
      </w:tr>
      <w:tr w:rsidR="00A61D95" w:rsidTr="009601FB">
        <w:trPr>
          <w:trHeight w:hRule="exact" w:val="27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D95" w:rsidRDefault="00A61D95" w:rsidP="009601FB">
            <w:pPr>
              <w:framePr w:w="9586" w:h="13373" w:wrap="none" w:vAnchor="page" w:hAnchor="page" w:x="1584" w:y="1135"/>
              <w:spacing w:line="220" w:lineRule="exact"/>
              <w:ind w:left="140"/>
            </w:pPr>
            <w:r>
              <w:rPr>
                <w:rStyle w:val="211pt0"/>
              </w:rPr>
              <w:t>7.1.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1D95" w:rsidRDefault="00A61D95" w:rsidP="009601FB">
            <w:pPr>
              <w:framePr w:w="9586" w:h="13373" w:wrap="none" w:vAnchor="page" w:hAnchor="page" w:x="1584" w:y="1135"/>
              <w:spacing w:line="274" w:lineRule="exact"/>
              <w:jc w:val="both"/>
            </w:pPr>
            <w:r>
              <w:rPr>
                <w:rStyle w:val="211pt0"/>
              </w:rPr>
              <w:t>Совершенствование нормативной базы по вопросам противодействия коррупции:</w:t>
            </w:r>
          </w:p>
          <w:p w:rsidR="00A61D95" w:rsidRDefault="00A61D95" w:rsidP="00A61D95">
            <w:pPr>
              <w:framePr w:w="9586" w:h="13373" w:wrap="none" w:vAnchor="page" w:hAnchor="page" w:x="1584" w:y="1135"/>
              <w:widowControl w:val="0"/>
              <w:numPr>
                <w:ilvl w:val="0"/>
                <w:numId w:val="2"/>
              </w:numPr>
              <w:tabs>
                <w:tab w:val="left" w:pos="149"/>
              </w:tabs>
              <w:spacing w:line="274" w:lineRule="exact"/>
              <w:jc w:val="both"/>
            </w:pPr>
            <w:r>
              <w:rPr>
                <w:rStyle w:val="211pt0"/>
              </w:rPr>
              <w:t>мониторинг законодательства Российской Федерации по вопросам противодействия коррупции,</w:t>
            </w:r>
          </w:p>
          <w:p w:rsidR="00A61D95" w:rsidRDefault="00B11128" w:rsidP="00A61D95">
            <w:pPr>
              <w:framePr w:w="9586" w:h="13373" w:wrap="none" w:vAnchor="page" w:hAnchor="page" w:x="1584" w:y="1135"/>
              <w:widowControl w:val="0"/>
              <w:numPr>
                <w:ilvl w:val="0"/>
                <w:numId w:val="2"/>
              </w:numPr>
              <w:tabs>
                <w:tab w:val="left" w:pos="437"/>
              </w:tabs>
              <w:spacing w:line="274" w:lineRule="exact"/>
              <w:jc w:val="both"/>
            </w:pPr>
            <w:r>
              <w:rPr>
                <w:rStyle w:val="211pt0"/>
              </w:rPr>
              <w:t xml:space="preserve">разработка проектов нормативных </w:t>
            </w:r>
            <w:r w:rsidR="00A61D95">
              <w:rPr>
                <w:rStyle w:val="211pt0"/>
              </w:rPr>
              <w:softHyphen/>
              <w:t>правовых актов муни</w:t>
            </w:r>
            <w:r>
              <w:rPr>
                <w:rStyle w:val="211pt0"/>
              </w:rPr>
              <w:t xml:space="preserve">ципального образования </w:t>
            </w:r>
            <w:proofErr w:type="spellStart"/>
            <w:r>
              <w:rPr>
                <w:rStyle w:val="211pt0"/>
              </w:rPr>
              <w:t>Плотавский</w:t>
            </w:r>
            <w:proofErr w:type="spellEnd"/>
            <w:r w:rsidR="00A61D95">
              <w:rPr>
                <w:rStyle w:val="211pt0"/>
              </w:rPr>
              <w:t xml:space="preserve"> сельсовет </w:t>
            </w:r>
            <w:proofErr w:type="spellStart"/>
            <w:r w:rsidR="00A61D95">
              <w:rPr>
                <w:rStyle w:val="211pt0"/>
              </w:rPr>
              <w:t>Алейского</w:t>
            </w:r>
            <w:proofErr w:type="spellEnd"/>
            <w:r w:rsidR="00A61D95">
              <w:rPr>
                <w:rStyle w:val="211pt0"/>
              </w:rPr>
              <w:t xml:space="preserve"> района Алтайского края по вопросам противодействия коррупции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D95" w:rsidRDefault="00A61D95" w:rsidP="009601FB">
            <w:pPr>
              <w:framePr w:w="9586" w:h="13373" w:wrap="none" w:vAnchor="page" w:hAnchor="page" w:x="1584" w:y="1135"/>
              <w:spacing w:line="220" w:lineRule="exact"/>
              <w:ind w:left="280"/>
            </w:pPr>
            <w:r>
              <w:rPr>
                <w:rStyle w:val="211pt0"/>
              </w:rPr>
              <w:t>В течение года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D95" w:rsidRDefault="00A61D95" w:rsidP="009601FB">
            <w:pPr>
              <w:framePr w:w="9586" w:h="13373" w:wrap="none" w:vAnchor="page" w:hAnchor="page" w:x="1584" w:y="1135"/>
              <w:spacing w:line="274" w:lineRule="exact"/>
            </w:pPr>
            <w:r>
              <w:rPr>
                <w:rStyle w:val="211pt0"/>
              </w:rPr>
              <w:t>Заместитель главы Администрации сельсовета</w:t>
            </w:r>
          </w:p>
        </w:tc>
      </w:tr>
      <w:tr w:rsidR="00A61D95" w:rsidTr="009601FB">
        <w:trPr>
          <w:trHeight w:hRule="exact" w:val="139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D95" w:rsidRDefault="00A61D95" w:rsidP="009601FB">
            <w:pPr>
              <w:framePr w:w="9586" w:h="13373" w:wrap="none" w:vAnchor="page" w:hAnchor="page" w:x="1584" w:y="1135"/>
              <w:spacing w:line="220" w:lineRule="exact"/>
              <w:ind w:left="140"/>
            </w:pPr>
            <w:r>
              <w:rPr>
                <w:rStyle w:val="211pt0"/>
              </w:rPr>
              <w:t>7.2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1D95" w:rsidRDefault="00A61D95" w:rsidP="009601FB">
            <w:pPr>
              <w:framePr w:w="9586" w:h="13373" w:wrap="none" w:vAnchor="page" w:hAnchor="page" w:x="1584" w:y="1135"/>
              <w:spacing w:line="274" w:lineRule="exact"/>
              <w:jc w:val="both"/>
            </w:pPr>
            <w:r>
              <w:rPr>
                <w:rStyle w:val="211pt0"/>
              </w:rPr>
              <w:t xml:space="preserve">Проведение </w:t>
            </w:r>
            <w:proofErr w:type="spellStart"/>
            <w:r>
              <w:rPr>
                <w:rStyle w:val="211pt0"/>
              </w:rPr>
              <w:t>антикоррупционно</w:t>
            </w:r>
            <w:r w:rsidR="00B11128">
              <w:rPr>
                <w:rStyle w:val="211pt0"/>
              </w:rPr>
              <w:t>й</w:t>
            </w:r>
            <w:proofErr w:type="spellEnd"/>
            <w:r w:rsidR="00B11128">
              <w:rPr>
                <w:rStyle w:val="211pt0"/>
              </w:rPr>
              <w:t xml:space="preserve"> экспертизы проектов нормативных </w:t>
            </w:r>
            <w:r>
              <w:rPr>
                <w:rStyle w:val="211pt0"/>
              </w:rPr>
              <w:softHyphen/>
              <w:t>правовы</w:t>
            </w:r>
            <w:r w:rsidR="00B11128">
              <w:rPr>
                <w:rStyle w:val="211pt0"/>
              </w:rPr>
              <w:t xml:space="preserve">х актов администрации </w:t>
            </w:r>
            <w:proofErr w:type="spellStart"/>
            <w:r w:rsidR="00B11128">
              <w:rPr>
                <w:rStyle w:val="211pt0"/>
              </w:rPr>
              <w:t>Плотавского</w:t>
            </w:r>
            <w:proofErr w:type="spellEnd"/>
            <w:r>
              <w:rPr>
                <w:rStyle w:val="211pt0"/>
              </w:rPr>
              <w:t xml:space="preserve"> сел</w:t>
            </w:r>
            <w:r w:rsidR="00B11128">
              <w:rPr>
                <w:rStyle w:val="211pt0"/>
              </w:rPr>
              <w:t>ьсовета, Собрания депутатов Плотавского</w:t>
            </w:r>
            <w:r>
              <w:rPr>
                <w:rStyle w:val="211pt0"/>
              </w:rPr>
              <w:t xml:space="preserve"> сельсовета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D95" w:rsidRDefault="00A61D95" w:rsidP="009601FB">
            <w:pPr>
              <w:framePr w:w="9586" w:h="13373" w:wrap="none" w:vAnchor="page" w:hAnchor="page" w:x="1584" w:y="1135"/>
              <w:spacing w:line="220" w:lineRule="exact"/>
              <w:ind w:left="280"/>
            </w:pPr>
            <w:r>
              <w:rPr>
                <w:rStyle w:val="211pt0"/>
              </w:rPr>
              <w:t>В течение года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D95" w:rsidRDefault="00A61D95" w:rsidP="009601FB">
            <w:pPr>
              <w:framePr w:w="9586" w:h="13373" w:wrap="none" w:vAnchor="page" w:hAnchor="page" w:x="1584" w:y="1135"/>
              <w:spacing w:line="274" w:lineRule="exact"/>
            </w:pPr>
            <w:r>
              <w:rPr>
                <w:rStyle w:val="211pt0"/>
              </w:rPr>
              <w:t>Заместитель главы Администрации сельсовета</w:t>
            </w:r>
          </w:p>
        </w:tc>
      </w:tr>
      <w:tr w:rsidR="00A61D95" w:rsidTr="009601FB">
        <w:trPr>
          <w:trHeight w:hRule="exact" w:val="111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D95" w:rsidRDefault="00A61D95" w:rsidP="009601FB">
            <w:pPr>
              <w:framePr w:w="9586" w:h="13373" w:wrap="none" w:vAnchor="page" w:hAnchor="page" w:x="1584" w:y="1135"/>
              <w:spacing w:line="220" w:lineRule="exact"/>
              <w:ind w:left="140"/>
            </w:pPr>
            <w:r>
              <w:rPr>
                <w:rStyle w:val="211pt0"/>
              </w:rPr>
              <w:t>7.3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1D95" w:rsidRDefault="00A61D95" w:rsidP="009601FB">
            <w:pPr>
              <w:framePr w:w="9586" w:h="13373" w:wrap="none" w:vAnchor="page" w:hAnchor="page" w:x="1584" w:y="1135"/>
              <w:spacing w:line="274" w:lineRule="exact"/>
              <w:jc w:val="both"/>
            </w:pPr>
            <w:r>
              <w:rPr>
                <w:rStyle w:val="211pt0"/>
              </w:rPr>
              <w:t>Актуализация перечня должностей муниципальной службы, исполнение обязанностей по которым связано с коррупционными рисками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D95" w:rsidRDefault="00A61D95" w:rsidP="009601FB">
            <w:pPr>
              <w:framePr w:w="9586" w:h="13373" w:wrap="none" w:vAnchor="page" w:hAnchor="page" w:x="1584" w:y="1135"/>
              <w:spacing w:line="220" w:lineRule="exact"/>
            </w:pPr>
            <w:r>
              <w:rPr>
                <w:rStyle w:val="211pt0"/>
              </w:rPr>
              <w:t>январь 2021г.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D95" w:rsidRDefault="00A61D95" w:rsidP="009601FB">
            <w:pPr>
              <w:framePr w:w="9586" w:h="13373" w:wrap="none" w:vAnchor="page" w:hAnchor="page" w:x="1584" w:y="1135"/>
              <w:spacing w:line="220" w:lineRule="exact"/>
              <w:ind w:left="240"/>
            </w:pPr>
            <w:r>
              <w:rPr>
                <w:rStyle w:val="211pt0"/>
              </w:rPr>
              <w:t>Глава сельсовета</w:t>
            </w:r>
          </w:p>
        </w:tc>
      </w:tr>
      <w:tr w:rsidR="00A61D95" w:rsidTr="009601FB">
        <w:trPr>
          <w:trHeight w:hRule="exact" w:val="111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D95" w:rsidRDefault="00A61D95" w:rsidP="009601FB">
            <w:pPr>
              <w:framePr w:w="9586" w:h="13373" w:wrap="none" w:vAnchor="page" w:hAnchor="page" w:x="1584" w:y="1135"/>
              <w:spacing w:line="220" w:lineRule="exact"/>
              <w:ind w:left="140"/>
            </w:pPr>
            <w:r>
              <w:rPr>
                <w:rStyle w:val="211pt0"/>
              </w:rPr>
              <w:t>7.4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1D95" w:rsidRDefault="00A61D95" w:rsidP="009601FB">
            <w:pPr>
              <w:framePr w:w="9586" w:h="13373" w:wrap="none" w:vAnchor="page" w:hAnchor="page" w:x="1584" w:y="1135"/>
              <w:spacing w:line="274" w:lineRule="exact"/>
              <w:jc w:val="both"/>
            </w:pPr>
            <w:r>
              <w:rPr>
                <w:rStyle w:val="211pt0"/>
              </w:rPr>
              <w:t xml:space="preserve">Размещение проектов НПА на официальном сайте в целях обеспечения проведения независимой </w:t>
            </w:r>
            <w:proofErr w:type="spellStart"/>
            <w:r>
              <w:rPr>
                <w:rStyle w:val="211pt0"/>
              </w:rPr>
              <w:t>антикоррупционной</w:t>
            </w:r>
            <w:proofErr w:type="spellEnd"/>
            <w:r>
              <w:rPr>
                <w:rStyle w:val="211pt0"/>
              </w:rPr>
              <w:t xml:space="preserve"> экспертизы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D95" w:rsidRDefault="00A61D95" w:rsidP="009601FB">
            <w:pPr>
              <w:framePr w:w="9586" w:h="13373" w:wrap="none" w:vAnchor="page" w:hAnchor="page" w:x="1584" w:y="1135"/>
              <w:spacing w:line="220" w:lineRule="exact"/>
            </w:pPr>
            <w:r>
              <w:rPr>
                <w:rStyle w:val="211pt0"/>
              </w:rPr>
              <w:t>постоянно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D95" w:rsidRDefault="00A61D95" w:rsidP="009601FB">
            <w:pPr>
              <w:framePr w:w="9586" w:h="13373" w:wrap="none" w:vAnchor="page" w:hAnchor="page" w:x="1584" w:y="1135"/>
              <w:spacing w:line="220" w:lineRule="exact"/>
              <w:ind w:left="240"/>
            </w:pPr>
            <w:r>
              <w:rPr>
                <w:rStyle w:val="211pt0"/>
              </w:rPr>
              <w:t>Глава сельсовета</w:t>
            </w:r>
          </w:p>
        </w:tc>
      </w:tr>
      <w:tr w:rsidR="00A61D95" w:rsidTr="009601FB">
        <w:trPr>
          <w:trHeight w:hRule="exact" w:val="85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1D95" w:rsidRDefault="00A61D95" w:rsidP="009601FB">
            <w:pPr>
              <w:framePr w:w="9586" w:h="13373" w:wrap="none" w:vAnchor="page" w:hAnchor="page" w:x="1584" w:y="1135"/>
              <w:spacing w:line="220" w:lineRule="exact"/>
              <w:ind w:left="140"/>
            </w:pPr>
            <w:r>
              <w:rPr>
                <w:rStyle w:val="211pt0"/>
              </w:rPr>
              <w:t>7.5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1D95" w:rsidRDefault="00A61D95" w:rsidP="009601FB">
            <w:pPr>
              <w:framePr w:w="9586" w:h="13373" w:wrap="none" w:vAnchor="page" w:hAnchor="page" w:x="1584" w:y="1135"/>
              <w:spacing w:line="274" w:lineRule="exact"/>
            </w:pPr>
            <w:r>
              <w:rPr>
                <w:rStyle w:val="211pt0"/>
              </w:rPr>
              <w:t>Направление проектов НПА в прокуратуру района в соответствии с заключенным соглашением о взаимодействии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1D95" w:rsidRDefault="00A61D95" w:rsidP="009601FB">
            <w:pPr>
              <w:framePr w:w="9586" w:h="13373" w:wrap="none" w:vAnchor="page" w:hAnchor="page" w:x="1584" w:y="1135"/>
              <w:spacing w:line="220" w:lineRule="exact"/>
            </w:pPr>
            <w:r>
              <w:rPr>
                <w:rStyle w:val="211pt0"/>
              </w:rPr>
              <w:t>постоянно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1D95" w:rsidRDefault="00A61D95" w:rsidP="009601FB">
            <w:pPr>
              <w:framePr w:w="9586" w:h="13373" w:wrap="none" w:vAnchor="page" w:hAnchor="page" w:x="1584" w:y="1135"/>
              <w:spacing w:line="274" w:lineRule="exact"/>
            </w:pPr>
            <w:r>
              <w:rPr>
                <w:rStyle w:val="211pt0"/>
              </w:rPr>
              <w:t>Заместитель главы Администрации сельсовета</w:t>
            </w:r>
          </w:p>
        </w:tc>
      </w:tr>
    </w:tbl>
    <w:p w:rsidR="00A61D95" w:rsidRDefault="00A61D95" w:rsidP="00A61D95">
      <w:pPr>
        <w:rPr>
          <w:sz w:val="2"/>
          <w:szCs w:val="2"/>
        </w:rPr>
      </w:pPr>
    </w:p>
    <w:p w:rsidR="00A61D95" w:rsidRDefault="00A61D95"/>
    <w:sectPr w:rsidR="00A61D95" w:rsidSect="00CA0A4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227F1"/>
    <w:multiLevelType w:val="multilevel"/>
    <w:tmpl w:val="01F2E0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510BDA"/>
    <w:multiLevelType w:val="multilevel"/>
    <w:tmpl w:val="D2827F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61D95"/>
    <w:rsid w:val="0002729D"/>
    <w:rsid w:val="000A2765"/>
    <w:rsid w:val="00296CBD"/>
    <w:rsid w:val="003F5EFE"/>
    <w:rsid w:val="0047758D"/>
    <w:rsid w:val="005458A7"/>
    <w:rsid w:val="005E5DB2"/>
    <w:rsid w:val="0070756A"/>
    <w:rsid w:val="008C5134"/>
    <w:rsid w:val="00A61D95"/>
    <w:rsid w:val="00AA2447"/>
    <w:rsid w:val="00B11128"/>
    <w:rsid w:val="00CA0A45"/>
    <w:rsid w:val="00DB61C8"/>
    <w:rsid w:val="00F40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D9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A61D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A61D9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61D9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61D9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A61D95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0">
    <w:name w:val="Основной текст (2) + 11 pt"/>
    <w:basedOn w:val="2"/>
    <w:rsid w:val="00A61D95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61D95"/>
    <w:pPr>
      <w:widowControl w:val="0"/>
      <w:shd w:val="clear" w:color="auto" w:fill="FFFFFF"/>
      <w:spacing w:before="420" w:after="420" w:line="0" w:lineRule="atLeast"/>
      <w:jc w:val="center"/>
    </w:pPr>
    <w:rPr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A61D95"/>
    <w:pPr>
      <w:widowControl w:val="0"/>
      <w:shd w:val="clear" w:color="auto" w:fill="FFFFFF"/>
      <w:spacing w:before="480" w:line="274" w:lineRule="exact"/>
      <w:jc w:val="center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2021-03-01T02:28:00Z</dcterms:created>
  <dcterms:modified xsi:type="dcterms:W3CDTF">2021-03-01T02:44:00Z</dcterms:modified>
</cp:coreProperties>
</file>